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3EE2" w:rsidRPr="00863EE2" w:rsidRDefault="00863EE2" w:rsidP="00863E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18"/>
          <w:lang w:eastAsia="ru-RU"/>
        </w:rPr>
      </w:pPr>
      <w:r w:rsidRPr="00863EE2">
        <w:rPr>
          <w:rFonts w:ascii="Times New Roman" w:eastAsia="Times New Roman" w:hAnsi="Times New Roman" w:cs="Times New Roman"/>
          <w:b/>
          <w:sz w:val="36"/>
          <w:szCs w:val="18"/>
          <w:lang w:eastAsia="ru-RU"/>
        </w:rPr>
        <w:t>Календарно-тематическое планирование по физической культуре 6 класс</w:t>
      </w:r>
      <w:bookmarkStart w:id="0" w:name="_GoBack"/>
      <w:bookmarkEnd w:id="0"/>
    </w:p>
    <w:p w:rsidR="00863EE2" w:rsidRPr="003F503E" w:rsidRDefault="00863EE2" w:rsidP="00863EE2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tbl>
      <w:tblPr>
        <w:tblStyle w:val="a4"/>
        <w:tblW w:w="14992" w:type="dxa"/>
        <w:tblLayout w:type="fixed"/>
        <w:tblLook w:val="01E0" w:firstRow="1" w:lastRow="1" w:firstColumn="1" w:lastColumn="1" w:noHBand="0" w:noVBand="0"/>
      </w:tblPr>
      <w:tblGrid>
        <w:gridCol w:w="569"/>
        <w:gridCol w:w="873"/>
        <w:gridCol w:w="2247"/>
        <w:gridCol w:w="1802"/>
        <w:gridCol w:w="2297"/>
        <w:gridCol w:w="2003"/>
        <w:gridCol w:w="2224"/>
        <w:gridCol w:w="2970"/>
        <w:gridCol w:w="7"/>
      </w:tblGrid>
      <w:tr w:rsidR="00863EE2" w:rsidRPr="003F503E" w:rsidTr="004E3AE5">
        <w:trPr>
          <w:gridAfter w:val="1"/>
          <w:wAfter w:w="7" w:type="dxa"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№ пп</w:t>
            </w:r>
          </w:p>
        </w:tc>
        <w:tc>
          <w:tcPr>
            <w:tcW w:w="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</w:p>
        </w:tc>
        <w:tc>
          <w:tcPr>
            <w:tcW w:w="2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Тема, содержание урока</w:t>
            </w: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Тип урока</w:t>
            </w:r>
          </w:p>
        </w:tc>
        <w:tc>
          <w:tcPr>
            <w:tcW w:w="22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Цели и задачи урока</w:t>
            </w:r>
          </w:p>
        </w:tc>
        <w:tc>
          <w:tcPr>
            <w:tcW w:w="7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Планируемые результаты</w:t>
            </w:r>
          </w:p>
        </w:tc>
      </w:tr>
      <w:tr w:rsidR="00863EE2" w:rsidRPr="003F503E" w:rsidTr="004E3AE5">
        <w:trPr>
          <w:gridAfter w:val="1"/>
          <w:wAfter w:w="7" w:type="dxa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Предметные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Личностные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Метапредметные</w:t>
            </w:r>
          </w:p>
        </w:tc>
      </w:tr>
      <w:tr w:rsidR="00863EE2" w:rsidRPr="003F503E" w:rsidTr="004E3AE5">
        <w:trPr>
          <w:gridAfter w:val="1"/>
          <w:wAfter w:w="7" w:type="dxa"/>
        </w:trPr>
        <w:tc>
          <w:tcPr>
            <w:tcW w:w="149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I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четверть</w:t>
            </w:r>
          </w:p>
        </w:tc>
      </w:tr>
      <w:tr w:rsidR="00863EE2" w:rsidRPr="003F503E" w:rsidTr="004E3AE5">
        <w:trPr>
          <w:gridAfter w:val="1"/>
          <w:wAfter w:w="7" w:type="dxa"/>
        </w:trPr>
        <w:tc>
          <w:tcPr>
            <w:tcW w:w="149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Легкая атлетика</w:t>
            </w:r>
          </w:p>
        </w:tc>
      </w:tr>
      <w:tr w:rsidR="00863EE2" w:rsidRPr="003F503E" w:rsidTr="004E3AE5">
        <w:trPr>
          <w:gridAfter w:val="1"/>
          <w:wAfter w:w="7" w:type="dxa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Техника безопасности на уроках л/атлетики. Медленный бег. ОРУ в движении.</w:t>
            </w:r>
          </w:p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Развитие выносливости. Эстафеты с элементами л/атлетики. Подвижные игры с элементами л/атл.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Вводный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Ознакомить с техникой безопасности  на уроках по лёгкой атлетике. Развитие выносливости.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bCs/>
                <w:sz w:val="18"/>
                <w:szCs w:val="18"/>
              </w:rPr>
              <w:t>Знать:</w:t>
            </w:r>
          </w:p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Правила поведения на уроке по легкой атлетике;</w:t>
            </w:r>
          </w:p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Правила игры.</w:t>
            </w:r>
            <w:r w:rsidRPr="003F503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Уметь: самостоятельно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выполнять комплекс ОРУ;</w:t>
            </w:r>
          </w:p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shd w:val="clear" w:color="auto" w:fill="FFFFFF"/>
              <w:spacing w:before="180" w:after="180" w:line="72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Формирование навыка систематического наблюдения за своим физическим состоянием, величиной физических нагрузок.</w:t>
            </w:r>
          </w:p>
          <w:p w:rsidR="00863EE2" w:rsidRPr="003F503E" w:rsidRDefault="00863EE2" w:rsidP="004E3AE5">
            <w:pPr>
              <w:shd w:val="clear" w:color="auto" w:fill="FFFFFF"/>
              <w:spacing w:before="180" w:after="180" w:line="72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Развитие самостоятельности и личной ответственности за свои поступки на 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основе представлений о нравственных нормах.</w:t>
            </w:r>
          </w:p>
          <w:p w:rsidR="00863EE2" w:rsidRPr="003F503E" w:rsidRDefault="00863EE2" w:rsidP="004E3AE5">
            <w:pPr>
              <w:shd w:val="clear" w:color="auto" w:fill="FFFFFF"/>
              <w:spacing w:before="180" w:after="180" w:line="72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Развитие этических чувств, доброжелательности и эмоционально-нравственной отзывчивости, понимания и сопереживания чувствам других людей.</w:t>
            </w:r>
          </w:p>
          <w:p w:rsidR="00863EE2" w:rsidRPr="003F503E" w:rsidRDefault="00863EE2" w:rsidP="004E3AE5">
            <w:pPr>
              <w:shd w:val="clear" w:color="auto" w:fill="FFFFFF"/>
              <w:spacing w:before="180" w:after="180" w:line="72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Формирование эстетических потребностей, ценностей и чувств.</w:t>
            </w:r>
          </w:p>
          <w:p w:rsidR="00863EE2" w:rsidRPr="003F503E" w:rsidRDefault="00863EE2" w:rsidP="004E3AE5">
            <w:pPr>
              <w:shd w:val="clear" w:color="auto" w:fill="FFFFFF"/>
              <w:spacing w:before="180" w:after="180" w:line="72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Формирование и проявление положительных качеств личности, дисциплинированности, трудолюбия и упорства в достижении поставленной цели.</w:t>
            </w:r>
          </w:p>
          <w:p w:rsidR="00863EE2" w:rsidRPr="003F503E" w:rsidRDefault="00863EE2" w:rsidP="004E3AE5">
            <w:pPr>
              <w:spacing w:line="72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shd w:val="clear" w:color="auto" w:fill="FFFFFF"/>
              <w:spacing w:before="180" w:after="18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</w:rPr>
              <w:lastRenderedPageBreak/>
              <w:t>Познавательные: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Осмысление, объяснение своего двигательного опыта.</w:t>
            </w:r>
          </w:p>
          <w:p w:rsidR="00863EE2" w:rsidRPr="003F503E" w:rsidRDefault="00863EE2" w:rsidP="004E3AE5">
            <w:pPr>
              <w:shd w:val="clear" w:color="auto" w:fill="FFFFFF"/>
              <w:spacing w:before="180" w:after="18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Осознание важности освоения универсальных умений связанных с выполнением упражнений.</w:t>
            </w:r>
          </w:p>
          <w:p w:rsidR="00863EE2" w:rsidRPr="003F503E" w:rsidRDefault="00863EE2" w:rsidP="004E3AE5">
            <w:pPr>
              <w:shd w:val="clear" w:color="auto" w:fill="FFFFFF"/>
              <w:spacing w:before="180" w:after="18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Осмысление техники выполнения разучиваемых заданий и упражнений.</w:t>
            </w:r>
          </w:p>
          <w:p w:rsidR="00863EE2" w:rsidRPr="003F503E" w:rsidRDefault="00863EE2" w:rsidP="004E3AE5">
            <w:pPr>
              <w:shd w:val="clear" w:color="auto" w:fill="FFFFFF"/>
              <w:spacing w:before="180" w:after="18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</w:rPr>
              <w:t>Коммуникативные: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Формирование способов позитивного взаимодействия со сверстниками в парах и группах при разучивании</w:t>
            </w:r>
          </w:p>
          <w:p w:rsidR="00863EE2" w:rsidRPr="003F503E" w:rsidRDefault="00863EE2" w:rsidP="004E3AE5">
            <w:pPr>
              <w:shd w:val="clear" w:color="auto" w:fill="FFFFFF"/>
              <w:spacing w:before="180" w:after="18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Упражнений.</w:t>
            </w:r>
          </w:p>
          <w:p w:rsidR="00863EE2" w:rsidRPr="003F503E" w:rsidRDefault="00863EE2" w:rsidP="004E3AE5">
            <w:pPr>
              <w:shd w:val="clear" w:color="auto" w:fill="FFFFFF"/>
              <w:spacing w:before="180" w:after="18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Умение объяснять ошибки при выполнении упражнений.</w:t>
            </w:r>
          </w:p>
          <w:p w:rsidR="00863EE2" w:rsidRPr="003F503E" w:rsidRDefault="00863EE2" w:rsidP="004E3AE5">
            <w:pPr>
              <w:shd w:val="clear" w:color="auto" w:fill="FFFFFF"/>
              <w:spacing w:before="180" w:after="18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Умение управлять эмоциями при общении со сверстниками и взрослыми, сохранять хладнокровие, сдержанность, рассудительность.</w:t>
            </w:r>
          </w:p>
          <w:p w:rsidR="00863EE2" w:rsidRPr="003F503E" w:rsidRDefault="00863EE2" w:rsidP="004E3AE5">
            <w:pPr>
              <w:shd w:val="clear" w:color="auto" w:fill="FFFFFF"/>
              <w:spacing w:before="180" w:after="18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Умение с достаточной полнотой и точностью выражать свои мысли в соответствии с задачами  урока, владение специальной терминологией.</w:t>
            </w:r>
          </w:p>
          <w:p w:rsidR="00863EE2" w:rsidRPr="003F503E" w:rsidRDefault="00863EE2" w:rsidP="004E3AE5">
            <w:pPr>
              <w:shd w:val="clear" w:color="auto" w:fill="FFFFFF"/>
              <w:spacing w:before="180" w:after="18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</w:rPr>
              <w:t>Регулятивные: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Умение организовать самостоятельную деятельность с учетом требований ее безопасности, сохранности инвентаря и оборудования, организации мест занятий.</w:t>
            </w:r>
          </w:p>
          <w:p w:rsidR="00863EE2" w:rsidRPr="003F503E" w:rsidRDefault="00863EE2" w:rsidP="004E3AE5">
            <w:pPr>
              <w:shd w:val="clear" w:color="auto" w:fill="FFFFFF"/>
              <w:spacing w:before="180" w:after="18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Умение характеризовать, выполнять задание в соответствии с целью и анализировать технику выполнения упражнений, давать объективную оценку технике выполнения упражнений на основе освоенных знаний и имеющегося опыта.</w:t>
            </w:r>
          </w:p>
          <w:p w:rsidR="00863EE2" w:rsidRPr="003F503E" w:rsidRDefault="00863EE2" w:rsidP="004E3AE5">
            <w:pPr>
              <w:shd w:val="clear" w:color="auto" w:fill="FFFFFF"/>
              <w:spacing w:before="180" w:after="18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Умение технически правильно выполнять двигательные действия из базовых видов спорта, 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использовать их в игровой и соревновательной деятельности.</w:t>
            </w:r>
          </w:p>
          <w:p w:rsidR="00863EE2" w:rsidRPr="003F503E" w:rsidRDefault="00863EE2" w:rsidP="004E3AE5">
            <w:pPr>
              <w:shd w:val="clear" w:color="auto" w:fill="FFFFFF"/>
              <w:spacing w:before="180" w:after="18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63EE2" w:rsidRPr="003F503E" w:rsidRDefault="00863EE2" w:rsidP="004E3AE5">
            <w:pPr>
              <w:shd w:val="clear" w:color="auto" w:fill="FFFFFF"/>
              <w:spacing w:before="180" w:after="18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Умение планировать собственную деятельность, распределять нагрузку и отдых в процессе ее выполнения.</w:t>
            </w:r>
          </w:p>
          <w:p w:rsidR="00863EE2" w:rsidRPr="003F503E" w:rsidRDefault="00863EE2" w:rsidP="004E3AE5">
            <w:pPr>
              <w:shd w:val="clear" w:color="auto" w:fill="FFFFFF"/>
              <w:spacing w:before="180" w:after="18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Умение видеть красоту движений, выделять и обосновывать эстетические признаки в движениях и передвижениях человека.</w:t>
            </w:r>
          </w:p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63EE2" w:rsidRPr="003F503E" w:rsidTr="004E3AE5">
        <w:trPr>
          <w:gridAfter w:val="1"/>
          <w:wAfter w:w="7" w:type="dxa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Строевые упражнения. Медленный бег. ОРУ в движении. Бег с ускорением 30 м.</w:t>
            </w:r>
          </w:p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Бег с ускорением 60 м. Развитие скор.-сил. К-в (прыжки, многоскоки).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Комбинированный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Бег на короткие дистанции. Развитие скоростно-силовых качеств.</w:t>
            </w:r>
          </w:p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Уметь: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выполнять комплекс ОРУ;  Бегать  на короткие дистанции.</w:t>
            </w:r>
          </w:p>
        </w:tc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63EE2" w:rsidRPr="003F503E" w:rsidTr="004E3AE5">
        <w:trPr>
          <w:gridAfter w:val="1"/>
          <w:wAfter w:w="7" w:type="dxa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Строевые упражнения. Медленный бег. ОРУ в движении. Прыжки в длину с разбега. Развитие скор.-сил. К-в (прыжки, многоскоки).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Комбинированный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Обучение технике прыжков в длину с разбега. Развитие скоростно-силовых качеств.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Уметь: самостоятельно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выполнять комплекс ОРУ;</w:t>
            </w:r>
          </w:p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Научиться: технике прыжков в длину с разбега.</w:t>
            </w:r>
          </w:p>
        </w:tc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63EE2" w:rsidRPr="003F503E" w:rsidTr="004E3AE5">
        <w:trPr>
          <w:gridAfter w:val="1"/>
          <w:wAfter w:w="7" w:type="dxa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Строевые упражнения. Медленный бег. ОРУ в движении. Бег с низкого старта. Метание мяча. Подвижные игры с элементами л/атл.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Комбинированный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Обучение технике бега с низкого старта. Обучение технике метания мяча.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Уметь: самостоятельно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выполнять комплекс ОРУ;</w:t>
            </w:r>
          </w:p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Научиться: технике бега с низкого старта; технике метания мяча.</w:t>
            </w:r>
          </w:p>
        </w:tc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63EE2" w:rsidRPr="003F503E" w:rsidTr="004E3AE5">
        <w:trPr>
          <w:gridAfter w:val="1"/>
          <w:wAfter w:w="7" w:type="dxa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Строевые упражнения. Медленный бег. ОРУ в движении. Метание мяча.</w:t>
            </w:r>
          </w:p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Развитие выносливости. Развитие сил. К-в (подтяг-ние, пресс).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Комбинированный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Совершенствование техники метания мяча. Развитие выносливости. Развитие силовых качеств.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Уметь: самостоятельно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выполнять комплекс ОРУ; выполнять метание мяча на дальность.</w:t>
            </w:r>
          </w:p>
        </w:tc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63EE2" w:rsidRPr="003F503E" w:rsidTr="004E3AE5">
        <w:trPr>
          <w:gridAfter w:val="1"/>
          <w:wAfter w:w="7" w:type="dxa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Строевые упражнения. Медленный бег. ОРУ в движении. Прыжки в длину с разбега. Развитие скор.-сил. К-в (прыжки, многоскоки).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Комбинированный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Совершенствование техники прыжков в длину с разбега. Развитие скоростно-силовых качеств.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Уметь: самостоятельно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выполнять комплекс ОРУ; выполнять прыжки в длину с разбега.</w:t>
            </w:r>
          </w:p>
        </w:tc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63EE2" w:rsidRPr="003F503E" w:rsidTr="004E3AE5">
        <w:trPr>
          <w:gridAfter w:val="1"/>
          <w:wAfter w:w="7" w:type="dxa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Строевые упражнения. Медленный бег. ОРУ в движении. Бег с ускорением 30 м.</w:t>
            </w:r>
          </w:p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Бег с ускорением 60 м. Развитие скор.-сил. К-в (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Комбинированный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Совершенствование техники бега на короткие дистанции.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Уметь: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выполнять комплекс ОРУ;  Бегать  на короткие дистанции.</w:t>
            </w:r>
          </w:p>
        </w:tc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63EE2" w:rsidRPr="003F503E" w:rsidTr="004E3AE5">
        <w:trPr>
          <w:gridAfter w:val="1"/>
          <w:wAfter w:w="7" w:type="dxa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 xml:space="preserve">Строевые упражнения. Медленный бег. ОРУ в движении. Развитие выносливости. Развитие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сил. К-в (подтяг-ние, пресс).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Комбинированный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Развитие выносливости. Развитие силовых качеств.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Уметь: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выполнять комплекс ОРУ;  Бегать  на средние дистанции.</w:t>
            </w:r>
          </w:p>
        </w:tc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63EE2" w:rsidRPr="003F503E" w:rsidTr="004E3AE5">
        <w:trPr>
          <w:gridAfter w:val="1"/>
          <w:wAfter w:w="7" w:type="dxa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Строевые упражнения. Медленный бег. ОРУ в движении. Метание мяча. Развитие сил. К-в (подтяг-ние, пресс).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Комбинированный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Совершенствование техники метания мяча. Развитие силовых качеств.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Уметь: самостоятельно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выполнять комплекс ОРУ; выполнять метание мяча на дальность.</w:t>
            </w:r>
          </w:p>
        </w:tc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63EE2" w:rsidRPr="003F503E" w:rsidTr="004E3AE5">
        <w:trPr>
          <w:gridAfter w:val="1"/>
          <w:wAfter w:w="7" w:type="dxa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Строевые упражнения. Медленный бег. ОРУ в движении. Бег с низкого старта. Прыжки в длину с разбега.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Контроль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Контроль техники бега с низкого старта. Совершенствование техники прыжков в длину с разбега.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Уметь: самостоятельно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выполнять комплекс ОРУ; бегать с низкого старта; выполнять прыжки в длину с разбега.</w:t>
            </w:r>
          </w:p>
        </w:tc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63EE2" w:rsidRPr="003F503E" w:rsidTr="004E3AE5">
        <w:trPr>
          <w:gridAfter w:val="1"/>
          <w:wAfter w:w="7" w:type="dxa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Строевые упражнения. Медленный бег. ОРУ в движении. Развитие выносливости. Подвижные игры с элементами л/атл.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Комбинированный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Развитие выносливости.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Уметь: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выполнять комплекс ОРУ;  Бегать  на средние дистанции.</w:t>
            </w:r>
          </w:p>
        </w:tc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63EE2" w:rsidRPr="003F503E" w:rsidTr="004E3AE5">
        <w:trPr>
          <w:gridAfter w:val="1"/>
          <w:wAfter w:w="7" w:type="dxa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Строевые упражнения. Медленный бег. ОРУ в движении. Бег с ускорением 30 м.</w:t>
            </w:r>
          </w:p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Бег с ускорением 60 м. Эстафеты с элементами л/атлетики.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Комбинированный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Совершенствование техники бега на короткие дистанции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Уметь: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выполнять комплекс ОРУ;  Бегать  на короткие дистанции.</w:t>
            </w:r>
          </w:p>
        </w:tc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63EE2" w:rsidRPr="003F503E" w:rsidTr="004E3AE5">
        <w:trPr>
          <w:gridAfter w:val="1"/>
          <w:wAfter w:w="7" w:type="dxa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 xml:space="preserve">Строевые упражнения. Медленный бег. ОРУ в движении. Прыжки в длину с разбега. Подвижные игры с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элементами л/атл. Развитие сил. К-в.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Комбинированный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Совершенствование техники прыжков в длину с разбега. Развитие силовых качеств.</w:t>
            </w:r>
          </w:p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 xml:space="preserve">Уметь: самостоятельно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 xml:space="preserve">выполнять комплекс ОРУ; бегать с низкого старта; выполнять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прыжки в длину с разбега</w:t>
            </w:r>
          </w:p>
        </w:tc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63EE2" w:rsidRPr="003F503E" w:rsidTr="004E3AE5">
        <w:trPr>
          <w:gridAfter w:val="1"/>
          <w:wAfter w:w="7" w:type="dxa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Строевые упражнения. Медленный бег. ОРУ в движении. Метание мяча.Развитие выносливости.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Контроль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Совершенствование техники метания мяча. Контроль бега на выносливость.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Уметь: самостоятельно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выполнять комплекс ОРУ; выполнять метание мяча на дальность; Бегать  на средние дистанции.</w:t>
            </w:r>
          </w:p>
        </w:tc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63EE2" w:rsidRPr="003F503E" w:rsidTr="004E3AE5">
        <w:trPr>
          <w:gridAfter w:val="1"/>
          <w:wAfter w:w="7" w:type="dxa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Строевые упражнения. Медленный бег. ОРУ в движении. Бег с ускорением 60 м.</w:t>
            </w:r>
          </w:p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Развитие скор.-сил. К-в (прыжки, многоскоки).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Контроль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Контроль бега на короткие дистанции. Развитие скоростно-силовых качеств.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Уметь: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выполнять комплекс ОРУ;  Бегать  на короткие дистанции</w:t>
            </w:r>
          </w:p>
        </w:tc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63EE2" w:rsidRPr="003F503E" w:rsidTr="004E3AE5">
        <w:trPr>
          <w:gridAfter w:val="1"/>
          <w:wAfter w:w="7" w:type="dxa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Строевые упражнения. Медленный бег. ОРУ в движении. Метание мяча. Эстафеты с элементами л/атлетики.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Контроль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Контроль техники метания мяча.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Уметь: самостоятельно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выполнять комплекс ОРУ; выполнять метание мяча на дальность;</w:t>
            </w:r>
          </w:p>
        </w:tc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63EE2" w:rsidRPr="003F503E" w:rsidTr="004E3AE5">
        <w:trPr>
          <w:gridAfter w:val="1"/>
          <w:wAfter w:w="7" w:type="dxa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Строевые упражнения. Медленный бег. ОРУ в движении. Прыжки в длину с разбега. Развитие скор.-сил. К-в (прыжки, многоскоки).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Контроль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Контроль  техники прыжков в длину с разбега. Развитие скоростно-силовых качеств.</w:t>
            </w:r>
          </w:p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Уметь: самостоятельно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выполнять комплекс ОРУ; выполнять прыжки в длину с разбега.</w:t>
            </w:r>
          </w:p>
        </w:tc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63EE2" w:rsidRPr="003F503E" w:rsidTr="004E3AE5">
        <w:trPr>
          <w:gridAfter w:val="1"/>
          <w:wAfter w:w="7" w:type="dxa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 xml:space="preserve">Строевые упражнения. Медленный бег. ОРУ в движении. Эстафеты с элементами л/атлетики.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Подвижные игры с элементами л/атл.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Комбинированный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Способствовать развитию физических качеств в игре.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Знать правила игры.</w:t>
            </w:r>
          </w:p>
        </w:tc>
        <w:tc>
          <w:tcPr>
            <w:tcW w:w="2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63EE2" w:rsidRPr="003F503E" w:rsidTr="004E3AE5">
        <w:trPr>
          <w:gridAfter w:val="1"/>
          <w:wAfter w:w="7" w:type="dxa"/>
        </w:trPr>
        <w:tc>
          <w:tcPr>
            <w:tcW w:w="149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Спортивные игры</w:t>
            </w:r>
          </w:p>
        </w:tc>
      </w:tr>
      <w:tr w:rsidR="00863EE2" w:rsidRPr="003F503E" w:rsidTr="004E3AE5">
        <w:trPr>
          <w:gridAfter w:val="1"/>
          <w:wAfter w:w="7" w:type="dxa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ТБ на уроках по спортивным играм. Строевые упражнения. Медленный бег. ОРУ в движении. Стойка игрока, перемещения, остановка, повороты. 2 шага,  бросок мяча после ведения.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Вводный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Ознакомить с техникой безопасности на уроках по баскетболу. Совершенствование техники перемещений, остановок, поворотов. Обучение технике бросков мяча по кольцу, после двух шагов.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bCs/>
                <w:sz w:val="18"/>
                <w:szCs w:val="18"/>
              </w:rPr>
              <w:t>Знать:</w:t>
            </w:r>
          </w:p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Правила поведения на уроке по спортивным играм.</w:t>
            </w:r>
          </w:p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Уметь: самостоятельно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выполнять комплекс ОРУ; выполнять техники перемещений, остановок, поворотов</w:t>
            </w:r>
          </w:p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Научиться: технике бросков мяча по кольцу, после двух шагов.</w:t>
            </w:r>
          </w:p>
        </w:tc>
        <w:tc>
          <w:tcPr>
            <w:tcW w:w="22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shd w:val="clear" w:color="auto" w:fill="FFFFFF"/>
              <w:spacing w:before="180" w:after="18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Формирование навыка систематического наблюдения за своим физическим состоянием, величиной физических нагрузок.</w:t>
            </w:r>
          </w:p>
          <w:p w:rsidR="00863EE2" w:rsidRPr="003F503E" w:rsidRDefault="00863EE2" w:rsidP="004E3AE5">
            <w:pPr>
              <w:shd w:val="clear" w:color="auto" w:fill="FFFFFF"/>
              <w:spacing w:before="180" w:after="18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Развитие самостоятельности и личной ответственности за свои поступки на основе представлений о нравственных нормах.</w:t>
            </w:r>
          </w:p>
          <w:p w:rsidR="00863EE2" w:rsidRPr="003F503E" w:rsidRDefault="00863EE2" w:rsidP="004E3AE5">
            <w:pPr>
              <w:shd w:val="clear" w:color="auto" w:fill="FFFFFF"/>
              <w:spacing w:before="180" w:after="18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Развитие этических чувств, доброжелательности и эмоционально-нравственной отзывчивости, понимания и сопереживания чувствам других людей.</w:t>
            </w:r>
          </w:p>
          <w:p w:rsidR="00863EE2" w:rsidRPr="003F503E" w:rsidRDefault="00863EE2" w:rsidP="004E3AE5">
            <w:pPr>
              <w:shd w:val="clear" w:color="auto" w:fill="FFFFFF"/>
              <w:spacing w:before="180" w:after="18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Формирование эстетических 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потребностей, ценностей и чувств.</w:t>
            </w:r>
          </w:p>
          <w:p w:rsidR="00863EE2" w:rsidRPr="003F503E" w:rsidRDefault="00863EE2" w:rsidP="004E3AE5">
            <w:pPr>
              <w:shd w:val="clear" w:color="auto" w:fill="FFFFFF"/>
              <w:spacing w:before="180" w:after="18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Формирование и проявление положительных качеств личности, дисциплинированности, трудолюбия и упорства в достижении поставленной цели.</w:t>
            </w:r>
          </w:p>
        </w:tc>
        <w:tc>
          <w:tcPr>
            <w:tcW w:w="2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shd w:val="clear" w:color="auto" w:fill="FFFFFF"/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</w:rPr>
              <w:lastRenderedPageBreak/>
              <w:t>Познавательные: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Осмысление, объяснение своего двигательного опыта.</w:t>
            </w:r>
          </w:p>
          <w:p w:rsidR="00863EE2" w:rsidRPr="003F503E" w:rsidRDefault="00863EE2" w:rsidP="004E3AE5">
            <w:pPr>
              <w:shd w:val="clear" w:color="auto" w:fill="FFFFFF"/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Осознание важности освоения универсальных умений связанных с выполнением упражнений.</w:t>
            </w:r>
          </w:p>
          <w:p w:rsidR="00863EE2" w:rsidRPr="003F503E" w:rsidRDefault="00863EE2" w:rsidP="004E3AE5">
            <w:pPr>
              <w:shd w:val="clear" w:color="auto" w:fill="FFFFFF"/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Осмысление техники выполнения разучиваемых заданий и упражнений.</w:t>
            </w:r>
          </w:p>
          <w:p w:rsidR="00863EE2" w:rsidRPr="003F503E" w:rsidRDefault="00863EE2" w:rsidP="004E3AE5">
            <w:pPr>
              <w:shd w:val="clear" w:color="auto" w:fill="FFFFFF"/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</w:rPr>
              <w:t>Коммуникативные: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Формирование способов позитивного взаимодействия со сверстниками в парах и группах при разучивании</w:t>
            </w:r>
          </w:p>
          <w:p w:rsidR="00863EE2" w:rsidRPr="003F503E" w:rsidRDefault="00863EE2" w:rsidP="004E3AE5">
            <w:pPr>
              <w:shd w:val="clear" w:color="auto" w:fill="FFFFFF"/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Упражнений.</w:t>
            </w:r>
          </w:p>
          <w:p w:rsidR="00863EE2" w:rsidRPr="003F503E" w:rsidRDefault="00863EE2" w:rsidP="004E3AE5">
            <w:pPr>
              <w:shd w:val="clear" w:color="auto" w:fill="FFFFFF"/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Умение объяснять ошибки при выполнении упражнений.</w:t>
            </w:r>
          </w:p>
          <w:p w:rsidR="00863EE2" w:rsidRPr="003F503E" w:rsidRDefault="00863EE2" w:rsidP="004E3AE5">
            <w:pPr>
              <w:shd w:val="clear" w:color="auto" w:fill="FFFFFF"/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Умение управлять эмоциями при общении со сверстниками и взрослыми, сохранять хладнокровие, сдержанность, рассудительность.</w:t>
            </w:r>
          </w:p>
          <w:p w:rsidR="00863EE2" w:rsidRPr="003F503E" w:rsidRDefault="00863EE2" w:rsidP="004E3AE5">
            <w:pPr>
              <w:shd w:val="clear" w:color="auto" w:fill="FFFFFF"/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Умение с достаточной полнотой и точностью выражать свои мысли в соответствии с задачами  урока, владение специальной терминологией.</w:t>
            </w:r>
          </w:p>
          <w:p w:rsidR="00863EE2" w:rsidRPr="003F503E" w:rsidRDefault="00863EE2" w:rsidP="004E3AE5">
            <w:pPr>
              <w:shd w:val="clear" w:color="auto" w:fill="FFFFFF"/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</w:rPr>
              <w:t>Регулятивные: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Умение организовать самостоятельную деятельность с учетом требований 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ее безопасности, сохранности инвентаря и оборудования, организации мест занятий.</w:t>
            </w:r>
          </w:p>
          <w:p w:rsidR="00863EE2" w:rsidRPr="003F503E" w:rsidRDefault="00863EE2" w:rsidP="004E3AE5">
            <w:pPr>
              <w:shd w:val="clear" w:color="auto" w:fill="FFFFFF"/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Умение характеризовать, выполнять задание в соответствии с целью и анализировать технику выполнения упражнений, давать объективную оценку технике выполнения упражнений на основе освоенных знаний и имеющегося опыта.</w:t>
            </w:r>
          </w:p>
          <w:p w:rsidR="00863EE2" w:rsidRPr="003F503E" w:rsidRDefault="00863EE2" w:rsidP="004E3AE5">
            <w:pPr>
              <w:shd w:val="clear" w:color="auto" w:fill="FFFFFF"/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Умение технически правильно выполнять двигательные действия из базовых видов спорта, использовать их в игровой и соревновательной деятельности.</w:t>
            </w:r>
          </w:p>
          <w:p w:rsidR="00863EE2" w:rsidRPr="003F503E" w:rsidRDefault="00863EE2" w:rsidP="004E3AE5">
            <w:pPr>
              <w:shd w:val="clear" w:color="auto" w:fill="FFFFFF"/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Умение планировать собственную деятельность, распределять нагрузку и отдых в процессе ее выполнения.</w:t>
            </w:r>
          </w:p>
          <w:p w:rsidR="00863EE2" w:rsidRPr="003F503E" w:rsidRDefault="00863EE2" w:rsidP="004E3AE5">
            <w:pPr>
              <w:shd w:val="clear" w:color="auto" w:fill="FFFFFF"/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Умение видеть красоту движений, выделять и обосновывать эстетические признаки в движениях и передвижениях человека.</w:t>
            </w:r>
          </w:p>
        </w:tc>
      </w:tr>
      <w:tr w:rsidR="00863EE2" w:rsidRPr="003F503E" w:rsidTr="004E3AE5">
        <w:trPr>
          <w:gridAfter w:val="1"/>
          <w:wAfter w:w="7" w:type="dxa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Строевые упражнения. Медленный бег. ОРУ в движении. Ведение мяча в разных стойках. Броски мяча с различных дистанций. Эстафеты с элементами баскетбола.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Игровой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Совершенствование техники ведения мяча. Совершенствование техники бросков мяча с ближней дистанции.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Уметь: самостоятельно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выполнять комплекс ОРУ; выполнять  ведение мяча; выполнять броски мяча с ближней дистанции. Знать правила игры.</w:t>
            </w:r>
          </w:p>
        </w:tc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63EE2" w:rsidRPr="003F503E" w:rsidTr="004E3AE5">
        <w:trPr>
          <w:gridAfter w:val="1"/>
          <w:wAfter w:w="7" w:type="dxa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Строевые упражнения. Медленный бег. ОРУ в движении. Штрафные броски. Учебная 2-х сторонняя игра.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Игровой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Обучение технике бросков по кольцу со штрафной линии.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Уметь: самостоятельно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выполнять комплекс ОРУ;</w:t>
            </w:r>
          </w:p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 xml:space="preserve">Научиться: технике бросков по кольцу со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штрафной линии. Знать правила игры.</w:t>
            </w:r>
          </w:p>
        </w:tc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63EE2" w:rsidRPr="003F503E" w:rsidTr="004E3AE5">
        <w:trPr>
          <w:gridAfter w:val="1"/>
          <w:wAfter w:w="7" w:type="dxa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Строевые упражнения. Медленный бег. ОРУ в движении. Ловля и передача мяча различным способом. Штрафные броски.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Игровой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Совершенствование техники передачи и ловли мяча. Совершенствование техники бросков по кольцу со штрафной линии.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Уметь: самостоятельно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выполнять комплекс ОРУ;  выполнять передачи и ловли мяча; выполнять броски по кольцу со штрафной линии.</w:t>
            </w:r>
          </w:p>
        </w:tc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63EE2" w:rsidRPr="003F503E" w:rsidTr="004E3AE5">
        <w:trPr>
          <w:gridAfter w:val="1"/>
          <w:wAfter w:w="7" w:type="dxa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Строевые упражнения. Медленный бег. ОРУ в движении. 2 шага,  бросок мяча после ведения. Ловля и передача мяча различным способом.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Игровой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Совершенствование техники передачи и ловли мяча. Совершенствование техники бросков мяча по кольцу, после двух шагов.</w:t>
            </w:r>
          </w:p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Уметь: самостоятельно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выполнять комплекс ОРУ;  выполнять передачи и ловли мяча; выполнять броск мяча по кольцу, после двух шагов.</w:t>
            </w:r>
          </w:p>
        </w:tc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63EE2" w:rsidRPr="003F503E" w:rsidTr="004E3AE5">
        <w:trPr>
          <w:gridAfter w:val="1"/>
          <w:wAfter w:w="7" w:type="dxa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Строевые упражнения. Медленный бег. ОРУ в движении. Ловля и передача мяча различным способом. Штрафные броски.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Игровой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Совершенствование техники передачи и ловли мяча. Совершенствование техники бросков по кольцу со штрафной линии.</w:t>
            </w:r>
          </w:p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Уметь: самостоятельно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выполнять комплекс ОРУ;  выполнять передачи и ловли мяча; выполнять броск мяча по кольцу, после двух шагов.</w:t>
            </w:r>
          </w:p>
        </w:tc>
        <w:tc>
          <w:tcPr>
            <w:tcW w:w="2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63EE2" w:rsidRPr="003F503E" w:rsidTr="004E3AE5">
        <w:trPr>
          <w:gridAfter w:val="1"/>
          <w:wAfter w:w="7" w:type="dxa"/>
        </w:trPr>
        <w:tc>
          <w:tcPr>
            <w:tcW w:w="149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II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четверть</w:t>
            </w:r>
          </w:p>
        </w:tc>
      </w:tr>
      <w:tr w:rsidR="00863EE2" w:rsidRPr="003F503E" w:rsidTr="004E3AE5">
        <w:trPr>
          <w:gridAfter w:val="1"/>
          <w:wAfter w:w="7" w:type="dxa"/>
          <w:trHeight w:val="269"/>
        </w:trPr>
        <w:tc>
          <w:tcPr>
            <w:tcW w:w="149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Гимнастика с элементами акробатики</w:t>
            </w:r>
          </w:p>
        </w:tc>
      </w:tr>
      <w:tr w:rsidR="00863EE2" w:rsidRPr="003F503E" w:rsidTr="004E3AE5">
        <w:trPr>
          <w:gridAfter w:val="1"/>
          <w:wAfter w:w="7" w:type="dxa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ТБ на уроках по гимнастике.</w:t>
            </w:r>
          </w:p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 xml:space="preserve">Строевые упражнения. О.Р.У.  Развитие силовых качеств (подтягивание, 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пресс). ОФП (прыжки с/м, упр. На гибкость, челночный бег).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Вводный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 xml:space="preserve">Ознакомить с техникой безопасности на уроках по гимнастике. Строевые упражнения. Развитие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силовых качеств. Упражнения на гибкость.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 xml:space="preserve">Знать: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 xml:space="preserve">технику безопасности на уроках по гимнастике. </w:t>
            </w:r>
            <w:r w:rsidRPr="003F503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Уметь: самостоятельно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выполнять комплекс ОРУ; выполнять Упражнения на гибкость.</w:t>
            </w:r>
          </w:p>
        </w:tc>
        <w:tc>
          <w:tcPr>
            <w:tcW w:w="22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spacing w:line="72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863EE2" w:rsidRPr="003F503E" w:rsidRDefault="00863EE2" w:rsidP="004E3AE5">
            <w:pPr>
              <w:spacing w:line="72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lastRenderedPageBreak/>
              <w:t>Формирование навыка систематического наблюдения за своим физическим состоянием, величиной физических нагрузок.</w:t>
            </w:r>
          </w:p>
          <w:p w:rsidR="00863EE2" w:rsidRPr="003F503E" w:rsidRDefault="00863EE2" w:rsidP="004E3AE5">
            <w:pPr>
              <w:spacing w:line="72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863EE2" w:rsidRPr="003F503E" w:rsidRDefault="00863EE2" w:rsidP="004E3AE5">
            <w:pPr>
              <w:spacing w:line="72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Развитие этических чувств, доброжелательности и эмоционально-нравственной отзывчивости, понимания </w:t>
            </w:r>
            <w:r w:rsidRPr="003F503E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lastRenderedPageBreak/>
              <w:t>и сопереживания чувствам других людей.</w:t>
            </w:r>
          </w:p>
          <w:p w:rsidR="00863EE2" w:rsidRPr="003F503E" w:rsidRDefault="00863EE2" w:rsidP="004E3AE5">
            <w:pPr>
              <w:spacing w:line="72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863EE2" w:rsidRPr="003F503E" w:rsidRDefault="00863EE2" w:rsidP="004E3AE5">
            <w:pPr>
              <w:spacing w:line="72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Формирование эстетических потребностей, ценностей и чувств.</w:t>
            </w:r>
          </w:p>
          <w:p w:rsidR="00863EE2" w:rsidRPr="003F503E" w:rsidRDefault="00863EE2" w:rsidP="004E3AE5">
            <w:pPr>
              <w:spacing w:line="72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863EE2" w:rsidRPr="003F503E" w:rsidRDefault="00863EE2" w:rsidP="004E3AE5">
            <w:pPr>
              <w:spacing w:line="72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Формирование и проявление положительных качеств личности, дисциплинированности, </w:t>
            </w:r>
            <w:r w:rsidRPr="003F503E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lastRenderedPageBreak/>
              <w:t>трудолюбия и упорства в достижении поставленной цели.</w:t>
            </w:r>
          </w:p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spacing w:line="60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63EE2" w:rsidRPr="003F503E" w:rsidRDefault="00863EE2" w:rsidP="004E3AE5">
            <w:pPr>
              <w:spacing w:line="60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Познавательные: Осознание важности освоения универсальных умений связанных с выполнением организующих упражнений.</w:t>
            </w:r>
          </w:p>
          <w:p w:rsidR="00863EE2" w:rsidRPr="003F503E" w:rsidRDefault="00863EE2" w:rsidP="004E3AE5">
            <w:pPr>
              <w:spacing w:line="60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63EE2" w:rsidRPr="003F503E" w:rsidRDefault="00863EE2" w:rsidP="004E3AE5">
            <w:pPr>
              <w:spacing w:line="60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Осмысление техники выполнения разучиваемых акробатических комбинаций и упражнений.</w:t>
            </w:r>
          </w:p>
          <w:p w:rsidR="00863EE2" w:rsidRPr="003F503E" w:rsidRDefault="00863EE2" w:rsidP="004E3AE5">
            <w:pPr>
              <w:spacing w:line="60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63EE2" w:rsidRPr="003F503E" w:rsidRDefault="00863EE2" w:rsidP="004E3AE5">
            <w:pPr>
              <w:spacing w:line="60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Осмысление правил безопасности (что можно делать и что опасно делать) при выполнении акробатических, гимнастических упражнений, комбинаций.</w:t>
            </w:r>
          </w:p>
          <w:p w:rsidR="00863EE2" w:rsidRPr="003F503E" w:rsidRDefault="00863EE2" w:rsidP="004E3AE5">
            <w:pPr>
              <w:spacing w:line="60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63EE2" w:rsidRPr="003F503E" w:rsidRDefault="00863EE2" w:rsidP="004E3AE5">
            <w:pPr>
              <w:spacing w:line="60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Коммуникативные: Формирование способов позитивного взаимодействия со сверстниками в парах и группах при разучивании</w:t>
            </w:r>
          </w:p>
          <w:p w:rsidR="00863EE2" w:rsidRPr="003F503E" w:rsidRDefault="00863EE2" w:rsidP="004E3AE5">
            <w:pPr>
              <w:spacing w:line="60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Акробатических упражнений.</w:t>
            </w:r>
          </w:p>
          <w:p w:rsidR="00863EE2" w:rsidRPr="003F503E" w:rsidRDefault="00863EE2" w:rsidP="004E3AE5">
            <w:pPr>
              <w:spacing w:line="60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Умение объяснять ошибки при выполнении упражнений.</w:t>
            </w:r>
          </w:p>
          <w:p w:rsidR="00863EE2" w:rsidRPr="003F503E" w:rsidRDefault="00863EE2" w:rsidP="004E3AE5">
            <w:pPr>
              <w:spacing w:line="60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Регулятивные: Формирование умения выполнять задание в соответствии с поставленной целью.</w:t>
            </w:r>
          </w:p>
          <w:p w:rsidR="00863EE2" w:rsidRPr="003F503E" w:rsidRDefault="00863EE2" w:rsidP="004E3AE5">
            <w:pPr>
              <w:spacing w:line="60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63EE2" w:rsidRPr="003F503E" w:rsidRDefault="00863EE2" w:rsidP="004E3AE5">
            <w:pPr>
              <w:spacing w:line="60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Способы организации рабочего места.</w:t>
            </w:r>
          </w:p>
          <w:p w:rsidR="00863EE2" w:rsidRPr="003F503E" w:rsidRDefault="00863EE2" w:rsidP="004E3AE5">
            <w:pPr>
              <w:spacing w:line="60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63EE2" w:rsidRPr="003F503E" w:rsidRDefault="00863EE2" w:rsidP="004E3AE5">
            <w:pPr>
              <w:spacing w:line="60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Формирование умения понимать причины успеха /неуспеха учебной деятельности и способности конструктивно действовать даже в ситуациях неуспеха.</w:t>
            </w:r>
          </w:p>
          <w:p w:rsidR="00863EE2" w:rsidRPr="003F503E" w:rsidRDefault="00863EE2" w:rsidP="004E3AE5">
            <w:pPr>
              <w:spacing w:line="60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63EE2" w:rsidRPr="003F503E" w:rsidRDefault="00863EE2" w:rsidP="004E3AE5">
            <w:pPr>
              <w:spacing w:line="60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 xml:space="preserve">Формирование умения планировать, контролировать и оценивать учебные действия в соответствии с поставленной задачей и условиями ее реализации; определять наиболее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эффективные способы достижения результата.</w:t>
            </w:r>
          </w:p>
          <w:p w:rsidR="00863EE2" w:rsidRPr="003F503E" w:rsidRDefault="00863EE2" w:rsidP="004E3AE5">
            <w:pPr>
              <w:spacing w:line="60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63EE2" w:rsidRPr="003F503E" w:rsidRDefault="00863EE2" w:rsidP="004E3AE5">
            <w:pPr>
              <w:spacing w:line="60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Овладение логическими действиями сравнения, анализа, синтеза, обобщения, классификации по родовым признакам, установления аналогий и причинно-следственных связей, построения рассуждений, отнесения к известным понятиям.</w:t>
            </w:r>
          </w:p>
        </w:tc>
      </w:tr>
      <w:tr w:rsidR="00863EE2" w:rsidRPr="003F503E" w:rsidTr="004E3AE5">
        <w:trPr>
          <w:gridAfter w:val="1"/>
          <w:wAfter w:w="7" w:type="dxa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26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Строевые упражнения. О.Р.У.  Упражнения на бревне. Упражнения на брусьях. Развитие силовых качеств (подтягивание,  пресс).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Комбинированный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Обучение технике упражнений на брусьях параллельных для мальчиков, упражнений на бревне для девочек. Развитие силовых качеств.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Уметь: самостоятельно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выполнять комплекс ОРУ;</w:t>
            </w:r>
          </w:p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Научиться: технике упражнений на брусьях; упражнений на бревне.</w:t>
            </w:r>
          </w:p>
        </w:tc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63EE2" w:rsidRPr="003F503E" w:rsidTr="004E3AE5">
        <w:trPr>
          <w:gridAfter w:val="1"/>
          <w:wAfter w:w="7" w:type="dxa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Строевые упражнения.  О.Р.У. Акробатика. Развитие силовых качеств (подтягивание,  пресс). ОФП (прыжки с/м, упр. На гибкость,челночный бег).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Комбинированный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Совершенствование техники акробатических упражнений.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Уметь: самостоятельно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выполнять комплекс ОРУ; выполнить акробатические упражнения;</w:t>
            </w:r>
          </w:p>
        </w:tc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63EE2" w:rsidRPr="003F503E" w:rsidTr="004E3AE5">
        <w:trPr>
          <w:gridAfter w:val="1"/>
          <w:wAfter w:w="7" w:type="dxa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Строевые упражнения.  О.Р.У. Лазание по канату. Развитие силовых качеств (подтягивание,  пресс). ОФП (прыжки с/м, упр. На гибкость, челночный бег).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Комбинированный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Совершенствование техники лазания по канату. Развитие силовых качеств. Развитие скоростно-силовых качеств.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Уметь: самостоятельно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выполнять комплекс ОРУ; выполнять лазание по канату.</w:t>
            </w:r>
          </w:p>
        </w:tc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63EE2" w:rsidRPr="003F503E" w:rsidTr="004E3AE5">
        <w:trPr>
          <w:gridAfter w:val="1"/>
          <w:wAfter w:w="7" w:type="dxa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Строевые упражнения.  О.Р.У. Акробатика. Упражнения на перекладине.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Комбинированный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Совершенствование техники акробатических упражнений.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Уметь: самостоятельно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выполнять комплекс ОРУ; выполнить акробатические упражнения;</w:t>
            </w:r>
          </w:p>
        </w:tc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63EE2" w:rsidRPr="003F503E" w:rsidTr="004E3AE5">
        <w:trPr>
          <w:gridAfter w:val="1"/>
          <w:wAfter w:w="7" w:type="dxa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Строевые упражнения.  О.Р.У. Акробатика. Развитие силовых качеств (подтягивание,  пресс).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Комбинированный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Совершенствование техники акробатических упражнений.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Уметь: самостоятельно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выполнять комплекс ОРУ; выполнить акробатические упражнения;</w:t>
            </w:r>
          </w:p>
        </w:tc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63EE2" w:rsidRPr="003F503E" w:rsidTr="004E3AE5">
        <w:trPr>
          <w:gridAfter w:val="1"/>
          <w:wAfter w:w="7" w:type="dxa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Строевые упражнения.  О.Р.У. Упражнения на брусьях. Упражнения на перекладине.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Комбинированный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Совершенствование техники упражнений на брусьях параллельных для мальчиков, упражнений на бревне для девочек. Развитие силовых качеств.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Уметь: самостоятельно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выполнять комплекс ОРУ; выполнить упражнения на брусьях; выполнять упражнения на бревне.</w:t>
            </w:r>
          </w:p>
        </w:tc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63EE2" w:rsidRPr="003F503E" w:rsidTr="004E3AE5">
        <w:trPr>
          <w:gridAfter w:val="1"/>
          <w:wAfter w:w="7" w:type="dxa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Строевые упражнения.  О.Р.У. Лазание по канату. Упражнения на бревне. Развитие силовых качеств (подтягивание,  пресс).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Комбинированный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Развитие силовых качеств. Совершенствование техники лазания по канату.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Уметь: самостоятельно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выполнять комплекс ОРУ; выполнять лазание по канату.</w:t>
            </w:r>
          </w:p>
        </w:tc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63EE2" w:rsidRPr="003F503E" w:rsidTr="004E3AE5">
        <w:trPr>
          <w:gridAfter w:val="1"/>
          <w:wAfter w:w="7" w:type="dxa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Строевые упражнения.  О.Р.У. Лазание по канату. Упражнения на перекладине. ОФП (прыжки с/м, упр. На гибкость,челночный бег).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Комбинированный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Совершенствование техники лазания по канату. Развитие силовых качеств. Развитие скоростно-силовых качеств.</w:t>
            </w:r>
          </w:p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Уметь: самостоятельно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выполнять комплекс ОРУ; выполнять лазание по канату</w:t>
            </w:r>
          </w:p>
        </w:tc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63EE2" w:rsidRPr="003F503E" w:rsidTr="004E3AE5">
        <w:trPr>
          <w:gridAfter w:val="1"/>
          <w:wAfter w:w="7" w:type="dxa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Строевые упражнения. О.Р.У. Упражнения на бревне. ОФП (прыжки с/м, упр. На гибкость, челночный бег).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Контроль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Контроль техники выполнения упражнений на гибкость.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Уметь: самостоятельно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выполнять комплекс ОРУ;  выполнять упражнения на гибкость.</w:t>
            </w:r>
          </w:p>
        </w:tc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63EE2" w:rsidRPr="003F503E" w:rsidTr="004E3AE5">
        <w:trPr>
          <w:gridAfter w:val="1"/>
          <w:wAfter w:w="7" w:type="dxa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 xml:space="preserve">Строевые упражнения.  О.Р.У. Упражнения на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брусьях. ОФП (прыжки с/м, упр. На гибкость,челночный бег).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Комбинированный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 xml:space="preserve">Совершенствование техники упражнений на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брусьях параллельных для мальчиков, упражнений на бревне для девочек. Развитие силовых качеств.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 xml:space="preserve">Уметь: самостоятельно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выполнять комплекс ОРУ; выполнить упражнения на брусьях; выполнять упражнения на бревне.</w:t>
            </w:r>
          </w:p>
        </w:tc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63EE2" w:rsidRPr="003F503E" w:rsidTr="004E3AE5">
        <w:trPr>
          <w:gridAfter w:val="1"/>
          <w:wAfter w:w="7" w:type="dxa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Строевые упражнения.  О.Р.У. Акробатика. Развитие силовых качеств (подтягивание,  пресс).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Комбинированный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Совершенствование техники акробатических упражнений.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Уметь: самостоятельно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выполнять комплекс ОРУ; выполнить акробатические упражнения;</w:t>
            </w:r>
          </w:p>
        </w:tc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63EE2" w:rsidRPr="003F503E" w:rsidTr="004E3AE5">
        <w:trPr>
          <w:gridAfter w:val="1"/>
          <w:wAfter w:w="7" w:type="dxa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37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Строевые упражнения.  О.Р.У. Упражнения на брусьях. Упражнения на перекладине. ОФП (прыжки с/м, упр. На гибкость, челночный бег).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Комбинированный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Совершенствование техники упражнений на брусьях.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Уметь: самостоятельно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выполнять комплекс ОРУ; выполнить упражнения на брусьях;</w:t>
            </w:r>
          </w:p>
        </w:tc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63EE2" w:rsidRPr="003F503E" w:rsidTr="004E3AE5">
        <w:trPr>
          <w:gridAfter w:val="1"/>
          <w:wAfter w:w="7" w:type="dxa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Строевые упражнения.  О.Р.У. Лазание по канату. Упражнения на бревне. Развитие силовых качеств (подтягивание,  пресс).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Комбинированный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Совершенствование техники: лазания по канату, упражнения на бревне.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Уметь: самостоятельно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выполнять комплекс ОРУ; выполнять лазание по канату; выполнять упражнения на бревне.</w:t>
            </w:r>
          </w:p>
        </w:tc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63EE2" w:rsidRPr="003F503E" w:rsidTr="004E3AE5">
        <w:trPr>
          <w:gridAfter w:val="1"/>
          <w:wAfter w:w="7" w:type="dxa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Строевые упражнения.  О.Р.У. Упражнения на брусьях. ОФП (прыжки с/м, упр. На гибкость,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челночный бег).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Комбинированный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Совершенствование техники упражнений на брусьях.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Уметь: самостоятельно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выполнять комплекс ОРУ; выполнить упражнения на брусьях;</w:t>
            </w:r>
          </w:p>
        </w:tc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63EE2" w:rsidRPr="003F503E" w:rsidTr="004E3AE5">
        <w:trPr>
          <w:gridAfter w:val="1"/>
          <w:wAfter w:w="7" w:type="dxa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 xml:space="preserve">Строевые упражнения.  О.Р.У. Акробатика. Упражнения на перекладине. ОФП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(прыжки с/м, упр. На гибкость,челночный бег).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Комбинированный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Совершенствование техники акробатических упражнений.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Уметь: самостоятельно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 xml:space="preserve">выполнять комплекс ОРУ; выполнить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акробатические упражнения;</w:t>
            </w:r>
          </w:p>
        </w:tc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63EE2" w:rsidRPr="003F503E" w:rsidTr="004E3AE5">
        <w:trPr>
          <w:gridAfter w:val="1"/>
          <w:wAfter w:w="7" w:type="dxa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41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Строевые упражнения.  О.Р.У. Акробатика. Упражнения на бревне. Развитие силовых качеств (подтягивание,  пресс).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Контроль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Контроль техники акробатических упражнений.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Уметь: самостоятельно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выполнять комплекс ОРУ; выполнить акробатические упражнения;</w:t>
            </w:r>
          </w:p>
        </w:tc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63EE2" w:rsidRPr="003F503E" w:rsidTr="004E3AE5">
        <w:trPr>
          <w:gridAfter w:val="1"/>
          <w:wAfter w:w="7" w:type="dxa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Строевые упражнения.  О.Р.У. Упражнения на брусьях. Развитие силовых качеств (подтягивание,  пресс).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Контроль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Контроль развития силовых качеств. Совершенствование техники упражнений на брусьях.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Уметь: самостоятельно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выполнять комплекс ОРУ; выполнить упражнения на брусьях;</w:t>
            </w:r>
          </w:p>
        </w:tc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63EE2" w:rsidRPr="003F503E" w:rsidTr="004E3AE5">
        <w:trPr>
          <w:gridAfter w:val="1"/>
          <w:wAfter w:w="7" w:type="dxa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43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Строевые упражнения.  О.Р.У. Упражнения на бревне. Упражнения на перекладине. ОФП (прыжки с/м, упр. На гибкость,челночный бег).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Контроль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Контроль техники: упражнений на бревне, на перекладине.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Уметь: самостоятельно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выполнять комплекс ОРУ; выполнять упражнения на бревне, на перекладине.</w:t>
            </w:r>
          </w:p>
        </w:tc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63EE2" w:rsidRPr="003F503E" w:rsidTr="004E3AE5">
        <w:trPr>
          <w:gridAfter w:val="1"/>
          <w:wAfter w:w="7" w:type="dxa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Строевые упражнения.  О.Р.У. Упражнения на брусьях. Развитие силовых качеств (подтягивание,  пресс).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Контроль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Контроль техники Совершенствование техники упражнений на брусьях.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Уметь: самостоятельно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выполнять комплекс ОРУ; выполнить упражнения на брусьях;</w:t>
            </w:r>
          </w:p>
        </w:tc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63EE2" w:rsidRPr="003F503E" w:rsidTr="004E3AE5">
        <w:trPr>
          <w:gridAfter w:val="1"/>
          <w:wAfter w:w="7" w:type="dxa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Строевые упражнения.  О.Р.У. Акробатика. Лазание по канату. ОФП (прыжки с/м, упр. На гибкость челночный бег).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Контроль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Контроль техники Лазания по канату,  контроль техники упражнения на гибкость.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Уметь: самостоятельно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 xml:space="preserve">выполнять комплекс ОРУ; выполнять лазание по канату; выполнять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упражнения на гибкость.</w:t>
            </w:r>
          </w:p>
        </w:tc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63EE2" w:rsidRPr="003F503E" w:rsidTr="004E3AE5">
        <w:trPr>
          <w:gridAfter w:val="1"/>
          <w:wAfter w:w="7" w:type="dxa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Строевые упражнения.  О.Р.У. Развитие силовых качеств (подтягивание,  пресс).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Развитие силовых качеств.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Уметь: самостоятельно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выполнять комплекс ОРУ;  выполнять силовые упражнения.</w:t>
            </w:r>
          </w:p>
        </w:tc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63EE2" w:rsidRPr="003F503E" w:rsidTr="004E3AE5">
        <w:trPr>
          <w:gridAfter w:val="1"/>
          <w:wAfter w:w="7" w:type="dxa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Строевые упражнения.  О.Р.У. Упражнения на бревне. Упражнения на перекладине. ОФП (прыжки с/м, упр. На гибкость,челночный бег).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Контроль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Контроль техники упражнений на бревне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Уметь: самостоятельно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выполнять комплекс ОРУ; выполнять упражнения на бревне.</w:t>
            </w:r>
          </w:p>
        </w:tc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63EE2" w:rsidRPr="003F503E" w:rsidTr="004E3AE5">
        <w:trPr>
          <w:gridAfter w:val="1"/>
          <w:wAfter w:w="7" w:type="dxa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48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Строевые упражнения.  О.Р.У. Упражнения на бревне. Упражнения на перекладине. ОФП (прыжки с/м, упр. На гибкость,челночный бег).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Контроль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Контроль техники упражнений на бревне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Уметь: самостоятельно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выполнять комплекс ОРУ; выполнять упражнения на бревне.</w:t>
            </w:r>
          </w:p>
        </w:tc>
        <w:tc>
          <w:tcPr>
            <w:tcW w:w="2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63EE2" w:rsidRPr="003F503E" w:rsidTr="004E3AE5">
        <w:trPr>
          <w:gridAfter w:val="1"/>
          <w:wAfter w:w="7" w:type="dxa"/>
        </w:trPr>
        <w:tc>
          <w:tcPr>
            <w:tcW w:w="149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III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четверть</w:t>
            </w:r>
          </w:p>
        </w:tc>
      </w:tr>
      <w:tr w:rsidR="00863EE2" w:rsidRPr="003F503E" w:rsidTr="004E3AE5">
        <w:trPr>
          <w:gridAfter w:val="1"/>
          <w:wAfter w:w="7" w:type="dxa"/>
        </w:trPr>
        <w:tc>
          <w:tcPr>
            <w:tcW w:w="149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Лыжная подготовка</w:t>
            </w:r>
          </w:p>
        </w:tc>
      </w:tr>
      <w:tr w:rsidR="00863EE2" w:rsidRPr="003F503E" w:rsidTr="004E3AE5">
        <w:trPr>
          <w:gridAfter w:val="1"/>
          <w:wAfter w:w="7" w:type="dxa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49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ТБ на уроках по л/подготовке. Одновременный 2-х шажный ход. Бег по дистанции до 3 км.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Вводный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Ознакомить с техникой безопасности на уроках по лыжной подготовке. Обучение технике одновременного двухшажного ход.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Знать: правила поведения на уроке по лыжной подготовке.</w:t>
            </w:r>
          </w:p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Научиться: технике одновременного двухшажного ход.</w:t>
            </w:r>
          </w:p>
        </w:tc>
        <w:tc>
          <w:tcPr>
            <w:tcW w:w="22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shd w:val="clear" w:color="auto" w:fill="FFFFFF"/>
              <w:spacing w:before="180" w:after="180" w:line="48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Формирование навыка систематического наблюдения за своим физическим состоянием, 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величиной физических нагрузок.</w:t>
            </w:r>
          </w:p>
          <w:p w:rsidR="00863EE2" w:rsidRPr="003F503E" w:rsidRDefault="00863EE2" w:rsidP="004E3AE5">
            <w:pPr>
              <w:shd w:val="clear" w:color="auto" w:fill="FFFFFF"/>
              <w:spacing w:before="180" w:after="180" w:line="48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Развитие самостоятельности и личной ответственности за свои поступки на основе представлений о нравственных нормах.</w:t>
            </w:r>
          </w:p>
          <w:p w:rsidR="00863EE2" w:rsidRPr="003F503E" w:rsidRDefault="00863EE2" w:rsidP="004E3AE5">
            <w:pPr>
              <w:shd w:val="clear" w:color="auto" w:fill="FFFFFF"/>
              <w:spacing w:before="180" w:after="180" w:line="48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Развитие этических чувств, доброжелательности и эмоционально-нравственной отзывчивости, понимания и сопереживания чувствам других людей.</w:t>
            </w:r>
          </w:p>
          <w:p w:rsidR="00863EE2" w:rsidRPr="003F503E" w:rsidRDefault="00863EE2" w:rsidP="004E3AE5">
            <w:pPr>
              <w:shd w:val="clear" w:color="auto" w:fill="FFFFFF"/>
              <w:spacing w:before="180" w:after="180" w:line="48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Формирование эстетических потребностей, ценностей и чувств.</w:t>
            </w:r>
          </w:p>
          <w:p w:rsidR="00863EE2" w:rsidRPr="003F503E" w:rsidRDefault="00863EE2" w:rsidP="004E3AE5">
            <w:pPr>
              <w:shd w:val="clear" w:color="auto" w:fill="FFFFFF"/>
              <w:spacing w:before="180" w:after="180" w:line="48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Формирование и проявление положительных качеств личности, дисциплинированности, трудолюбия и упорства в достижении поставленной цели.</w:t>
            </w:r>
          </w:p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shd w:val="clear" w:color="auto" w:fill="FFFFFF"/>
              <w:spacing w:before="180" w:after="18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</w:rPr>
              <w:lastRenderedPageBreak/>
              <w:t>Познавательные: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Осмысление, объяснение своего двигательного опыта.</w:t>
            </w:r>
          </w:p>
          <w:p w:rsidR="00863EE2" w:rsidRPr="003F503E" w:rsidRDefault="00863EE2" w:rsidP="004E3AE5">
            <w:pPr>
              <w:shd w:val="clear" w:color="auto" w:fill="FFFFFF"/>
              <w:spacing w:before="180" w:after="18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Осознание важности освоения универсальных умений связанных с выполнением упражнений.</w:t>
            </w:r>
          </w:p>
          <w:p w:rsidR="00863EE2" w:rsidRPr="003F503E" w:rsidRDefault="00863EE2" w:rsidP="004E3AE5">
            <w:pPr>
              <w:shd w:val="clear" w:color="auto" w:fill="FFFFFF"/>
              <w:spacing w:before="180" w:after="18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Осмысление техники выполнения разучиваемых заданий и упражнений.</w:t>
            </w:r>
          </w:p>
          <w:p w:rsidR="00863EE2" w:rsidRPr="003F503E" w:rsidRDefault="00863EE2" w:rsidP="004E3AE5">
            <w:pPr>
              <w:shd w:val="clear" w:color="auto" w:fill="FFFFFF"/>
              <w:spacing w:before="180" w:after="18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</w:rPr>
              <w:t>Коммуникативные: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Формирование способов позитивного взаимодействия со сверстниками в парах и группах при разучивании</w:t>
            </w:r>
          </w:p>
          <w:p w:rsidR="00863EE2" w:rsidRPr="003F503E" w:rsidRDefault="00863EE2" w:rsidP="004E3AE5">
            <w:pPr>
              <w:shd w:val="clear" w:color="auto" w:fill="FFFFFF"/>
              <w:spacing w:before="180" w:after="18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Упражнений.</w:t>
            </w:r>
          </w:p>
          <w:p w:rsidR="00863EE2" w:rsidRPr="003F503E" w:rsidRDefault="00863EE2" w:rsidP="004E3AE5">
            <w:pPr>
              <w:shd w:val="clear" w:color="auto" w:fill="FFFFFF"/>
              <w:spacing w:before="180" w:after="18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Умение объяснять ошибки при выполнении упражнений.</w:t>
            </w:r>
          </w:p>
          <w:p w:rsidR="00863EE2" w:rsidRPr="003F503E" w:rsidRDefault="00863EE2" w:rsidP="004E3AE5">
            <w:pPr>
              <w:shd w:val="clear" w:color="auto" w:fill="FFFFFF"/>
              <w:spacing w:before="180" w:after="18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Умение управлять эмоциями при общении со сверстниками и взрослыми, сохранять хладнокровие, сдержанность, рассудительность.</w:t>
            </w:r>
          </w:p>
          <w:p w:rsidR="00863EE2" w:rsidRPr="003F503E" w:rsidRDefault="00863EE2" w:rsidP="004E3AE5">
            <w:pPr>
              <w:shd w:val="clear" w:color="auto" w:fill="FFFFFF"/>
              <w:spacing w:before="180" w:after="18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Умение с достаточной полнотой и точностью выражать свои мысли в соответствии с задачами  урока, владение специальной терминологией.</w:t>
            </w:r>
          </w:p>
          <w:p w:rsidR="00863EE2" w:rsidRPr="003F503E" w:rsidRDefault="00863EE2" w:rsidP="004E3AE5">
            <w:pPr>
              <w:shd w:val="clear" w:color="auto" w:fill="FFFFFF"/>
              <w:spacing w:before="180" w:after="18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</w:rPr>
              <w:t>Регулятивные: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Умение организовать самостоятельную деятельность с учетом требований ее безопасности, сохранности 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инвентаря и оборудования, организации мест занятий.</w:t>
            </w:r>
          </w:p>
          <w:p w:rsidR="00863EE2" w:rsidRPr="003F503E" w:rsidRDefault="00863EE2" w:rsidP="004E3AE5">
            <w:pPr>
              <w:shd w:val="clear" w:color="auto" w:fill="FFFFFF"/>
              <w:spacing w:before="180" w:after="18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Умение характеризовать, выполнять задание в соответствии с целью и анализировать технику выполнения упражнений, давать объективную оценку технике выполнения упражнений на основе освоенных знаний и имеющегося опыта.</w:t>
            </w:r>
          </w:p>
          <w:p w:rsidR="00863EE2" w:rsidRPr="003F503E" w:rsidRDefault="00863EE2" w:rsidP="004E3AE5">
            <w:pPr>
              <w:shd w:val="clear" w:color="auto" w:fill="FFFFFF"/>
              <w:spacing w:before="180" w:after="18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Умение технически правильно выполнять двигательные действия из базовых видов спорта, использовать их в игровой и соревновательной деятельности.</w:t>
            </w:r>
          </w:p>
          <w:p w:rsidR="00863EE2" w:rsidRPr="003F503E" w:rsidRDefault="00863EE2" w:rsidP="004E3AE5">
            <w:pPr>
              <w:shd w:val="clear" w:color="auto" w:fill="FFFFFF"/>
              <w:spacing w:before="18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Умение планировать собственную деятельность, распределять нагрузку и отдых в процессе ее выполнения.</w:t>
            </w:r>
          </w:p>
        </w:tc>
      </w:tr>
      <w:tr w:rsidR="00863EE2" w:rsidRPr="003F503E" w:rsidTr="004E3AE5">
        <w:trPr>
          <w:gridAfter w:val="1"/>
          <w:wAfter w:w="7" w:type="dxa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Одновременный 2-х шажный ход. Подъемы в гору.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Комбинированный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 xml:space="preserve">Совершенствование  техники одновременного двухшажного хода. Обучение техники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подъёма в гору способом «полуёлочка».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Уметь: передвигаться в одновременном двухшажном ходе.</w:t>
            </w:r>
          </w:p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Научиться: техники подъёма в гору способом «полуёлочка».</w:t>
            </w:r>
          </w:p>
        </w:tc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63EE2" w:rsidRPr="003F503E" w:rsidTr="004E3AE5">
        <w:trPr>
          <w:gridAfter w:val="1"/>
          <w:wAfter w:w="7" w:type="dxa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51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Повороты на месте.  Бег по дистанции до 3 км.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Комбинированный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Совершенствование  техники поворотов в движении.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Уметь: выполнять повороты в движении.</w:t>
            </w:r>
          </w:p>
        </w:tc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63EE2" w:rsidRPr="003F503E" w:rsidTr="004E3AE5">
        <w:trPr>
          <w:gridAfter w:val="1"/>
          <w:wAfter w:w="7" w:type="dxa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52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Одновременный 2-х шажный ход. Спуски с горы.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Комбинированный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Совершенствование  техники одновременного двухшажного хода. Обучение технике преодоления бугров и впадин, при спуске с горы.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Уметь: передвигаться в одновременном двухшажном ходе.</w:t>
            </w:r>
          </w:p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Научиться:</w:t>
            </w:r>
          </w:p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Технике преодоления бугров и впадин, при спуске с горы.</w:t>
            </w:r>
          </w:p>
        </w:tc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63EE2" w:rsidRPr="003F503E" w:rsidTr="004E3AE5">
        <w:trPr>
          <w:gridAfter w:val="1"/>
          <w:wAfter w:w="7" w:type="dxa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53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Бег по дистанции до 3 км.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Комбинированный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Развитие выносливости.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Уметь: передвигаться в одновременном двухшажном ходе.</w:t>
            </w:r>
          </w:p>
        </w:tc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63EE2" w:rsidRPr="003F503E" w:rsidTr="004E3AE5">
        <w:trPr>
          <w:gridAfter w:val="1"/>
          <w:wAfter w:w="7" w:type="dxa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54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Повороты на месте.  Подъемы в гору.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Комбинированный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Совершенствование  техники поворотов на месте. Совершенствование  техники подъёма в гору способом «полуёлочка».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Уметь: выполнять повороты на месте; выполнять подъёмы в гору способом «полуёлочка».</w:t>
            </w:r>
          </w:p>
        </w:tc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63EE2" w:rsidRPr="003F503E" w:rsidTr="004E3AE5">
        <w:trPr>
          <w:gridAfter w:val="1"/>
          <w:wAfter w:w="7" w:type="dxa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Бег по дистанции до 3 км.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Комбинированный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Развитие выносливости.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Уметь: передвигаться в одновременном двухшажном ходе.</w:t>
            </w:r>
          </w:p>
        </w:tc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63EE2" w:rsidRPr="003F503E" w:rsidTr="004E3AE5">
        <w:trPr>
          <w:gridAfter w:val="1"/>
          <w:wAfter w:w="7" w:type="dxa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56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Одновременный 2-х шажный ход. Подъемы в гору.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Комбинированный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Совершенствование  техники одновременного двухшажного хода. Совершенствование  техники подъёма в гору способом «полуёлочка».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Уметь: передвигаться в одновременном двухшажном ходе; выполнять подъёмы в гору способом «полуёлочка».</w:t>
            </w:r>
          </w:p>
        </w:tc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63EE2" w:rsidRPr="003F503E" w:rsidTr="004E3AE5">
        <w:trPr>
          <w:gridAfter w:val="1"/>
          <w:wAfter w:w="7" w:type="dxa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57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Спуски с горы. Бег по дистанции до 3 км.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Комбинированный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Совершенствование техники преодоления бугров и впадин, при спуске с горы.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Уметь: преодолевать  бугры и впадины, при спуске с горы.</w:t>
            </w:r>
          </w:p>
        </w:tc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63EE2" w:rsidRPr="003F503E" w:rsidTr="004E3AE5">
        <w:trPr>
          <w:gridAfter w:val="1"/>
          <w:wAfter w:w="7" w:type="dxa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58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Повороты на месте.  Спуски с горы.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Комбинированный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Совершенствование  техники поворотов на месте. Совершенствование  техники спусков с горы.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Уметь: выполнять повороты на месте; выполнять спуски с горы в высокой, низкой стойках.</w:t>
            </w:r>
          </w:p>
        </w:tc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63EE2" w:rsidRPr="003F503E" w:rsidTr="004E3AE5">
        <w:trPr>
          <w:gridAfter w:val="1"/>
          <w:wAfter w:w="7" w:type="dxa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59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Подъемы в гору. Бег по дистанции до 3 км.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Комбинированный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Совершенствование техники подъёма в гору. Развитие выносливости.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Уметь: выполнять спуски с горы в высокой, низкой стойках; передвигаться в одновременном двухшажном ходе.</w:t>
            </w:r>
          </w:p>
        </w:tc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63EE2" w:rsidRPr="003F503E" w:rsidTr="004E3AE5">
        <w:trPr>
          <w:gridAfter w:val="1"/>
          <w:wAfter w:w="7" w:type="dxa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Одновременный 2-х шажный ход. Спуски с горы.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Контроль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Совершенствование  техники одновременного двухшажного хода. Контроль техники спусков с горы.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Уметь: выполнять спуски с горы в высокой, низкой стойках; передвигаться в одновременном двухшажном ходе.</w:t>
            </w:r>
          </w:p>
        </w:tc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63EE2" w:rsidRPr="003F503E" w:rsidTr="004E3AE5">
        <w:trPr>
          <w:gridAfter w:val="1"/>
          <w:wAfter w:w="7" w:type="dxa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61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Подъемы в гору. Бег по дистанции до 3 км.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Контроль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Контроль техники подъёма в гору. Развитие выносливости.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Уметь: выполнять спуски с горы в высокой, низкой стойках; передвигаться в одновременном двухшажном ходе.</w:t>
            </w:r>
          </w:p>
        </w:tc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63EE2" w:rsidRPr="003F503E" w:rsidTr="004E3AE5">
        <w:trPr>
          <w:gridAfter w:val="1"/>
          <w:wAfter w:w="7" w:type="dxa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62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Одновременный 2-х шажный ход. Спуски с горы.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Контроль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 xml:space="preserve">Контроль техники одновременный двухшажный ход.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Совершенствование техники спусков с горы.</w:t>
            </w:r>
          </w:p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Уметь: выполнять спуски с горы в высокой, низкой стойках;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передвигаться в одновременном двухшажном ходе.</w:t>
            </w:r>
          </w:p>
        </w:tc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63EE2" w:rsidRPr="003F503E" w:rsidTr="004E3AE5">
        <w:trPr>
          <w:gridAfter w:val="1"/>
          <w:wAfter w:w="7" w:type="dxa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63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Повороты на месте.  Бег по дистанции до 3 км.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Контроль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Контроль техники поворотов на лыжах. Развитие выносливости.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Уметь: выполнять повороты на месте и в движении; передвигаться в одновременном двухшажном ходе.</w:t>
            </w:r>
          </w:p>
        </w:tc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63EE2" w:rsidRPr="003F503E" w:rsidTr="004E3AE5">
        <w:trPr>
          <w:gridAfter w:val="1"/>
          <w:wAfter w:w="7" w:type="dxa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64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Бег по дистанции до 3 км.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Контроль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Контрольное прохождение дистанции.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Уметь: передвигаться в одновременном двухшажном ходе.</w:t>
            </w:r>
          </w:p>
        </w:tc>
        <w:tc>
          <w:tcPr>
            <w:tcW w:w="2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63EE2" w:rsidRPr="003F503E" w:rsidTr="004E3AE5">
        <w:trPr>
          <w:gridAfter w:val="1"/>
          <w:wAfter w:w="7" w:type="dxa"/>
        </w:trPr>
        <w:tc>
          <w:tcPr>
            <w:tcW w:w="149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Спортивные игры</w:t>
            </w:r>
          </w:p>
        </w:tc>
      </w:tr>
      <w:tr w:rsidR="00863EE2" w:rsidRPr="003F503E" w:rsidTr="004E3AE5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65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tabs>
                <w:tab w:val="left" w:pos="343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ТБ на уроках по баскетболу.</w:t>
            </w:r>
          </w:p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Строевые упражнения. Медленный бег, ОРУ в движении. Ведение мяча в различной стойке. Броски с различных дистанций.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Игровой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Повторить технику безопасности на уроках по баскетболу. Совершенствование техники ведения мяча. Совершенствование техники бросков по кольцу.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Знать: технику безопасности на уроках по подвижным играм;</w:t>
            </w:r>
          </w:p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Уметь: самостоятельно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выполнять комплекс ОРУ; выполнять броски  по кольцу.</w:t>
            </w:r>
          </w:p>
        </w:tc>
        <w:tc>
          <w:tcPr>
            <w:tcW w:w="22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shd w:val="clear" w:color="auto" w:fill="FFFFFF"/>
              <w:spacing w:before="180" w:after="180" w:line="60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Формирование навыка систематического наблюдения за своим физическим состоянием, величиной физических нагрузок.</w:t>
            </w:r>
          </w:p>
          <w:p w:rsidR="00863EE2" w:rsidRPr="003F503E" w:rsidRDefault="00863EE2" w:rsidP="004E3AE5">
            <w:pPr>
              <w:shd w:val="clear" w:color="auto" w:fill="FFFFFF"/>
              <w:spacing w:before="180" w:after="180" w:line="60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63EE2" w:rsidRPr="003F503E" w:rsidRDefault="00863EE2" w:rsidP="004E3AE5">
            <w:pPr>
              <w:shd w:val="clear" w:color="auto" w:fill="FFFFFF"/>
              <w:spacing w:before="180" w:after="180" w:line="60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Развитие самостоятельности и личной ответственности за свои поступки на основе представлений о нравственных нормах.</w:t>
            </w:r>
          </w:p>
          <w:p w:rsidR="00863EE2" w:rsidRPr="003F503E" w:rsidRDefault="00863EE2" w:rsidP="004E3AE5">
            <w:pPr>
              <w:shd w:val="clear" w:color="auto" w:fill="FFFFFF"/>
              <w:spacing w:before="180" w:after="180" w:line="60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63EE2" w:rsidRPr="003F503E" w:rsidRDefault="00863EE2" w:rsidP="004E3AE5">
            <w:pPr>
              <w:shd w:val="clear" w:color="auto" w:fill="FFFFFF"/>
              <w:spacing w:before="180" w:after="180" w:line="60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Развитие этических чувств, доброжелательности и эмоционально-нравственной отзывчивости, понимания и сопереживания чувствам других людей.</w:t>
            </w:r>
          </w:p>
          <w:p w:rsidR="00863EE2" w:rsidRPr="003F503E" w:rsidRDefault="00863EE2" w:rsidP="004E3AE5">
            <w:pPr>
              <w:shd w:val="clear" w:color="auto" w:fill="FFFFFF"/>
              <w:spacing w:before="180" w:after="180" w:line="60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63EE2" w:rsidRPr="003F503E" w:rsidRDefault="00863EE2" w:rsidP="004E3AE5">
            <w:pPr>
              <w:shd w:val="clear" w:color="auto" w:fill="FFFFFF"/>
              <w:spacing w:before="180" w:after="180" w:line="60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Формирование эстетических потребностей, ценностей и чувств.</w:t>
            </w:r>
          </w:p>
          <w:p w:rsidR="00863EE2" w:rsidRPr="003F503E" w:rsidRDefault="00863EE2" w:rsidP="004E3AE5">
            <w:pPr>
              <w:shd w:val="clear" w:color="auto" w:fill="FFFFFF"/>
              <w:spacing w:before="180" w:after="180" w:line="60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63EE2" w:rsidRPr="003F503E" w:rsidRDefault="00863EE2" w:rsidP="004E3AE5">
            <w:pPr>
              <w:shd w:val="clear" w:color="auto" w:fill="FFFFFF"/>
              <w:spacing w:before="180" w:after="180" w:line="60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Формирование и проявление положительных качеств личности, дисциплинированности, трудолюбия и упорства в достижении поставленной цели.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shd w:val="clear" w:color="auto" w:fill="FFFFFF"/>
              <w:spacing w:before="180" w:after="18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</w:rPr>
              <w:lastRenderedPageBreak/>
              <w:t>Познавательные: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Осмысление, объяснение своего двигательного опыта.</w:t>
            </w:r>
          </w:p>
          <w:p w:rsidR="00863EE2" w:rsidRPr="003F503E" w:rsidRDefault="00863EE2" w:rsidP="004E3AE5">
            <w:pPr>
              <w:shd w:val="clear" w:color="auto" w:fill="FFFFFF"/>
              <w:spacing w:before="180" w:after="18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Осознание важности освоения универсальных умений связанных с выполнением упражнений.</w:t>
            </w:r>
          </w:p>
          <w:p w:rsidR="00863EE2" w:rsidRPr="003F503E" w:rsidRDefault="00863EE2" w:rsidP="004E3AE5">
            <w:pPr>
              <w:shd w:val="clear" w:color="auto" w:fill="FFFFFF"/>
              <w:spacing w:before="180" w:after="18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Осмысление техники выполнения разучиваемых заданий и упражнений.</w:t>
            </w:r>
          </w:p>
          <w:p w:rsidR="00863EE2" w:rsidRPr="003F503E" w:rsidRDefault="00863EE2" w:rsidP="004E3AE5">
            <w:pPr>
              <w:shd w:val="clear" w:color="auto" w:fill="FFFFFF"/>
              <w:spacing w:before="180" w:after="18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</w:rPr>
              <w:t>Коммуникативные: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Формирование способов позитивного взаимодействия со сверстниками в парах и группах при разучивании</w:t>
            </w:r>
          </w:p>
          <w:p w:rsidR="00863EE2" w:rsidRPr="003F503E" w:rsidRDefault="00863EE2" w:rsidP="004E3AE5">
            <w:pPr>
              <w:shd w:val="clear" w:color="auto" w:fill="FFFFFF"/>
              <w:spacing w:before="180" w:after="18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Упражнений.</w:t>
            </w:r>
          </w:p>
          <w:p w:rsidR="00863EE2" w:rsidRPr="003F503E" w:rsidRDefault="00863EE2" w:rsidP="004E3AE5">
            <w:pPr>
              <w:shd w:val="clear" w:color="auto" w:fill="FFFFFF"/>
              <w:spacing w:before="180" w:after="18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Умение объяснять ошибки при выполнении упражнений.</w:t>
            </w:r>
          </w:p>
          <w:p w:rsidR="00863EE2" w:rsidRPr="003F503E" w:rsidRDefault="00863EE2" w:rsidP="004E3AE5">
            <w:pPr>
              <w:shd w:val="clear" w:color="auto" w:fill="FFFFFF"/>
              <w:spacing w:before="180" w:after="18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Умение управлять эмоциями при общении со сверстниками и взрослыми, сохранять хладнокровие, сдержанность, рассудительность.</w:t>
            </w:r>
          </w:p>
          <w:p w:rsidR="00863EE2" w:rsidRPr="003F503E" w:rsidRDefault="00863EE2" w:rsidP="004E3AE5">
            <w:pPr>
              <w:shd w:val="clear" w:color="auto" w:fill="FFFFFF"/>
              <w:spacing w:before="180" w:after="18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Умение с достаточной полнотой и точностью выражать свои мысли в соответствии с задачами  урока, владение специальной терминологией.</w:t>
            </w:r>
          </w:p>
          <w:p w:rsidR="00863EE2" w:rsidRPr="003F503E" w:rsidRDefault="00863EE2" w:rsidP="004E3AE5">
            <w:pPr>
              <w:shd w:val="clear" w:color="auto" w:fill="FFFFFF"/>
              <w:spacing w:before="180" w:after="18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</w:rPr>
              <w:t>Регулятивные: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Умение организовать самостоятельную деятельность с учетом требований ее безопасности, сохранности инвентаря и оборудования, организации мест занятий.</w:t>
            </w:r>
          </w:p>
          <w:p w:rsidR="00863EE2" w:rsidRPr="003F503E" w:rsidRDefault="00863EE2" w:rsidP="004E3AE5">
            <w:pPr>
              <w:shd w:val="clear" w:color="auto" w:fill="FFFFFF"/>
              <w:spacing w:before="180" w:after="18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Умение характеризовать, выполнять задание в соответствии с целью и анализировать технику выполнения упражнений, давать объективную оценку технике выполнения упражнений на основе 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освоенных знаний и имеющегося опыта.</w:t>
            </w:r>
          </w:p>
          <w:p w:rsidR="00863EE2" w:rsidRPr="003F503E" w:rsidRDefault="00863EE2" w:rsidP="004E3AE5">
            <w:pPr>
              <w:shd w:val="clear" w:color="auto" w:fill="FFFFFF"/>
              <w:spacing w:before="180" w:after="18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Умение технически правильно выполнять двигательные действия из базовых видов спорта, использовать их в игровой и соревновательной деятельности.</w:t>
            </w:r>
          </w:p>
          <w:p w:rsidR="00863EE2" w:rsidRPr="003F503E" w:rsidRDefault="00863EE2" w:rsidP="004E3AE5">
            <w:pPr>
              <w:shd w:val="clear" w:color="auto" w:fill="FFFFFF"/>
              <w:spacing w:before="180" w:after="18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Умение планировать собственную деятельность, распределять нагрузку и отдых в процессе ее выполнения.</w:t>
            </w:r>
          </w:p>
          <w:p w:rsidR="00863EE2" w:rsidRPr="003F503E" w:rsidRDefault="00863EE2" w:rsidP="004E3AE5">
            <w:pPr>
              <w:shd w:val="clear" w:color="auto" w:fill="FFFFFF"/>
              <w:spacing w:before="180" w:after="18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Умение видеть красоту движений, выделять и обосновывать эстетические признаки в движениях и передвижениях человека.</w:t>
            </w:r>
          </w:p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63EE2" w:rsidRPr="003F503E" w:rsidTr="004E3AE5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66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Строевые упражнения. Медленный бег, ОРУ в движении. Броски с различных дистанций. Эстафеты с элементами баскетбола.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Игровой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Совершенствование техники бросков по кольцу.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Уметь: самостоятельно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выполнять комплекс ОРУ; выполнять броски  по кольцу. Знать правила игры.</w:t>
            </w:r>
          </w:p>
        </w:tc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63EE2" w:rsidRPr="003F503E" w:rsidTr="004E3AE5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67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 xml:space="preserve">Строевые упражнения. Медленный бег, ОРУ в движении. Штрафные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броски. Учебная 2-х сторонняя  игра.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Игровой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 xml:space="preserve">Совершенствование технику бросков по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кольцу со штрафной линии.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 xml:space="preserve">Уметь: самостоятельно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 xml:space="preserve">выполнять комплекс ОРУ; выполнять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броски  по кольцу со штрафной линии. Знать правила игры.</w:t>
            </w:r>
          </w:p>
        </w:tc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63EE2" w:rsidRPr="003F503E" w:rsidTr="004E3AE5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Строевые упражнения. Медленный бег, ОРУ в движении. Передача и ловля мяча. Эстафеты с элементами баскетбола.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Игровой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Совершенствование техники передачи и ловли мяча.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Уметь: самостоятельно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выполнять комплекс ОРУ; выполнять передачи и ловли мяча; Знать правила игры.</w:t>
            </w:r>
          </w:p>
        </w:tc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63EE2" w:rsidRPr="003F503E" w:rsidTr="004E3AE5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Строевые упражнения. Медленный бег, ОРУ в движении.   2 шага бросок после ведения. Игра.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Игровой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Совершенствование техники бросков мяча по кольцу, после двух шагов.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Уметь: самостоятельно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выполнять комплекс ОРУ; выполнять бросков  мяча по кольцу, после двух шагов. Знать правила игры</w:t>
            </w:r>
          </w:p>
        </w:tc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63EE2" w:rsidRPr="003F503E" w:rsidTr="004E3AE5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Строевые упражнения. Медленный бег, ОРУ в движении. Ведение мяча в различной стойке. Броски с различных дистанций. Эстафеты с элементами баскетбола.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Игровой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Совершенствование техники ведения мяча. Совершенствование техники бросков по кольцу.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Уметь: самостоятельно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выполнять комплекс ОРУ; выполнять  ведение мяча; выполнять броски  по кольцу. Знать правила игры.</w:t>
            </w:r>
          </w:p>
        </w:tc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63EE2" w:rsidRPr="003F503E" w:rsidTr="004E3AE5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71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Строевые упражнения. Медленный бег, ОРУ в движении. Передача и ловля мяча. Броски с различных дистанций.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Игровой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Совершенствование техники ведения мяча. Совершенствование техники бросков по кольцу.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Уметь: самостоятельно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выполнять комплекс ОРУ; выполнять  ведение мяча; выполнять броски  по кольцу. Знать правила игры.</w:t>
            </w:r>
          </w:p>
        </w:tc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63EE2" w:rsidRPr="003F503E" w:rsidTr="004E3AE5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72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Строевые упражнения. Медленный бег, ОРУ в движении. Штрафные броски. Учебная игра.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Игровой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Совершенствование технику бросков по кольцу со штрафной линии.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Уметь: самостоятельно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выполнять комплекс ОРУ; выполнять броски  по кольцу со штрафной линии. Знать правила игры.</w:t>
            </w:r>
          </w:p>
        </w:tc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63EE2" w:rsidRPr="003F503E" w:rsidTr="004E3AE5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73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Строевые упражнения. Медленный бег, ОРУ в движении. Передача и ловля мяча. 2 шага бросок после ведения.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Игровой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Совершенствование техники передачи и ловли мяча. Совершенствование техники бросков мяча по кольцу, после двух шагов.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Уметь: самостоятельно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выполнять комплекс ОРУ; выполнять передачи и ловли мяча;  выполнять бросков  мяча по кольцу, после двух шагов. Знать правила игры</w:t>
            </w:r>
          </w:p>
        </w:tc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63EE2" w:rsidRPr="003F503E" w:rsidTr="004E3AE5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74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Строевые упражнения. Медленный бег, ОРУ в движении. Штрафные броски. Эстафеты с элементами баскетбола.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Игровой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Совершенствование технику бросков по кольцу со штрафной линии.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Уметь: самостоятельно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выполнять комплекс ОРУ; выполнять броски  по кольцу со штрафной линии. Знать правила игры.</w:t>
            </w:r>
          </w:p>
        </w:tc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63EE2" w:rsidRPr="003F503E" w:rsidTr="004E3AE5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Строевые упражнения. Медленный бег, ОРУ в движении. Броски с различных дистанций. 2 шага бросок после ведения. Учебная 2-х сторонняя  игра.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Игровой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Совершенствование техники бросков мяча с ближней дистанции. Совершенствование техники бросков мяча по кольцу, после двух шагов.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Уметь: самостоятельно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выполнять комплекс ОРУ; выполнять броски мяча с ближней дистанции;</w:t>
            </w:r>
          </w:p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Выполнять бросков  мяча по кольцу, после двух шагов. Знать правила игры</w:t>
            </w:r>
          </w:p>
        </w:tc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63EE2" w:rsidRPr="003F503E" w:rsidTr="004E3AE5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76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Строевые упражнения. Медленный бег, ОРУ в движении. Ведение мяча в различной стойке.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Игровой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Совершенствование техники ведения мяча.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Уметь: самостоятельно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выполнять комплекс ОРУ; выполнять  ведение мяча в различных стойках.</w:t>
            </w:r>
          </w:p>
        </w:tc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63EE2" w:rsidRPr="003F503E" w:rsidTr="004E3AE5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77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Строевые упражнения. Медленный бег, ОРУ в движении. Штрафные броски. Учебная игра.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Контроль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Контроль техники бросков по кольцу со штрафной линии.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Уметь: самостоятельно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выполнять комплекс ОРУ; выполнять броски  по кольцу со штрафной линии. Знать правила игры.</w:t>
            </w:r>
          </w:p>
        </w:tc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63EE2" w:rsidRPr="003F503E" w:rsidTr="004E3AE5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78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Строевые упражнения. Медленный бег, ОРУ в движении. 2 шага бросок после ведения. Эстафеты с элементами баскетбола. Учебная 2-х сторонняя  игра.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Контроль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Контроль техники бросков мяча по кольцу, после двух шагов.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Уметь: самостоятельно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выполнять комплекс ОРУ; выполнять бросков  мяча по кольцу, после двух шагов. Знать правила игры</w:t>
            </w:r>
          </w:p>
        </w:tc>
        <w:tc>
          <w:tcPr>
            <w:tcW w:w="2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63EE2" w:rsidRPr="003F503E" w:rsidTr="004E3AE5">
        <w:trPr>
          <w:gridAfter w:val="1"/>
          <w:wAfter w:w="7" w:type="dxa"/>
        </w:trPr>
        <w:tc>
          <w:tcPr>
            <w:tcW w:w="149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IV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четверть</w:t>
            </w:r>
          </w:p>
        </w:tc>
      </w:tr>
      <w:tr w:rsidR="00863EE2" w:rsidRPr="003F503E" w:rsidTr="004E3AE5">
        <w:trPr>
          <w:gridAfter w:val="1"/>
          <w:wAfter w:w="7" w:type="dxa"/>
        </w:trPr>
        <w:tc>
          <w:tcPr>
            <w:tcW w:w="149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Спортивные игры</w:t>
            </w:r>
          </w:p>
        </w:tc>
      </w:tr>
      <w:tr w:rsidR="00863EE2" w:rsidRPr="003F503E" w:rsidTr="004E3AE5">
        <w:trPr>
          <w:gridAfter w:val="1"/>
          <w:wAfter w:w="7" w:type="dxa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79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tabs>
                <w:tab w:val="left" w:pos="343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ТБ на уроках по баскетболу.</w:t>
            </w:r>
          </w:p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Строевые упражнения. Медленный бег, ОРУ в движении. Ведение мяча. Учебная игра.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Игровой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Повторить технику безопасности на уроках по баскетболу. Совершенствование техники ведения мяча.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 xml:space="preserve">Знать: технику безопасности на уроках по спортивным  играм. </w:t>
            </w:r>
            <w:r w:rsidRPr="003F503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Уметь: самостоятельно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выполнять комплекс ОРУ; выполнять  ведение мяча в различных стойках. Знать правила игры.</w:t>
            </w:r>
          </w:p>
        </w:tc>
        <w:tc>
          <w:tcPr>
            <w:tcW w:w="22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shd w:val="clear" w:color="auto" w:fill="FFFFFF"/>
              <w:spacing w:before="180" w:after="180" w:line="48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Формирование навыка систематического наблюдения за своим физическим состоянием, 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величиной физических нагрузок.</w:t>
            </w:r>
          </w:p>
          <w:p w:rsidR="00863EE2" w:rsidRPr="003F503E" w:rsidRDefault="00863EE2" w:rsidP="004E3AE5">
            <w:pPr>
              <w:shd w:val="clear" w:color="auto" w:fill="FFFFFF"/>
              <w:spacing w:before="180" w:after="180" w:line="48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Развитие самостоятельности и личной ответственности за свои поступки на основе представлений о нравственных нормах.</w:t>
            </w:r>
          </w:p>
          <w:p w:rsidR="00863EE2" w:rsidRPr="003F503E" w:rsidRDefault="00863EE2" w:rsidP="004E3AE5">
            <w:pPr>
              <w:shd w:val="clear" w:color="auto" w:fill="FFFFFF"/>
              <w:spacing w:before="180" w:after="180" w:line="48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Развитие этических чувств, доброжелательности и эмоционально-нравственной отзывчивости, понимания и сопереживания чувствам других людей.</w:t>
            </w:r>
          </w:p>
          <w:p w:rsidR="00863EE2" w:rsidRPr="003F503E" w:rsidRDefault="00863EE2" w:rsidP="004E3AE5">
            <w:pPr>
              <w:shd w:val="clear" w:color="auto" w:fill="FFFFFF"/>
              <w:spacing w:before="180" w:after="180" w:line="48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Формирование эстетических потребностей, ценностей и чувств.</w:t>
            </w:r>
          </w:p>
          <w:p w:rsidR="00863EE2" w:rsidRPr="003F503E" w:rsidRDefault="00863EE2" w:rsidP="004E3AE5">
            <w:pPr>
              <w:shd w:val="clear" w:color="auto" w:fill="FFFFFF"/>
              <w:spacing w:before="180" w:after="180" w:line="48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Формирование и проявление положительных качеств личности, дисциплинированности, трудолюбия и упорства в достижении поставленной цели.</w:t>
            </w:r>
          </w:p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shd w:val="clear" w:color="auto" w:fill="FFFFFF"/>
              <w:spacing w:before="180" w:after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</w:rPr>
              <w:lastRenderedPageBreak/>
              <w:t>Познавательные: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Осмысление, объяснение своего двигательного опыта.</w:t>
            </w:r>
          </w:p>
          <w:p w:rsidR="00863EE2" w:rsidRPr="003F503E" w:rsidRDefault="00863EE2" w:rsidP="004E3AE5">
            <w:pPr>
              <w:shd w:val="clear" w:color="auto" w:fill="FFFFFF"/>
              <w:spacing w:before="180" w:after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Осознание важности освоения универсальных умений связанных с выполнением упражнений.</w:t>
            </w:r>
          </w:p>
          <w:p w:rsidR="00863EE2" w:rsidRPr="003F503E" w:rsidRDefault="00863EE2" w:rsidP="004E3AE5">
            <w:pPr>
              <w:shd w:val="clear" w:color="auto" w:fill="FFFFFF"/>
              <w:spacing w:before="180" w:after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Осмысление техники выполнения разучиваемых заданий и упражнений.</w:t>
            </w:r>
          </w:p>
          <w:p w:rsidR="00863EE2" w:rsidRPr="003F503E" w:rsidRDefault="00863EE2" w:rsidP="004E3AE5">
            <w:pPr>
              <w:shd w:val="clear" w:color="auto" w:fill="FFFFFF"/>
              <w:spacing w:before="180" w:after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</w:rPr>
              <w:t>Коммуникативные: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Формирование способов позитивного взаимодействия со сверстниками в парах и группах при разучивании</w:t>
            </w:r>
          </w:p>
          <w:p w:rsidR="00863EE2" w:rsidRPr="003F503E" w:rsidRDefault="00863EE2" w:rsidP="004E3AE5">
            <w:pPr>
              <w:shd w:val="clear" w:color="auto" w:fill="FFFFFF"/>
              <w:spacing w:before="180" w:after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Упражнений.</w:t>
            </w:r>
          </w:p>
          <w:p w:rsidR="00863EE2" w:rsidRPr="003F503E" w:rsidRDefault="00863EE2" w:rsidP="004E3AE5">
            <w:pPr>
              <w:shd w:val="clear" w:color="auto" w:fill="FFFFFF"/>
              <w:spacing w:before="180" w:after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Умение объяснять ошибки при выполнении упражнений.</w:t>
            </w:r>
          </w:p>
          <w:p w:rsidR="00863EE2" w:rsidRPr="003F503E" w:rsidRDefault="00863EE2" w:rsidP="004E3AE5">
            <w:pPr>
              <w:shd w:val="clear" w:color="auto" w:fill="FFFFFF"/>
              <w:spacing w:before="180" w:after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63EE2" w:rsidRPr="003F503E" w:rsidRDefault="00863EE2" w:rsidP="004E3AE5">
            <w:pPr>
              <w:shd w:val="clear" w:color="auto" w:fill="FFFFFF"/>
              <w:spacing w:before="180" w:after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Умение управлять эмоциями при общении со сверстниками и взрослыми, сохранять хладнокровие, сдержанность, рассудительность.</w:t>
            </w:r>
          </w:p>
          <w:p w:rsidR="00863EE2" w:rsidRPr="003F503E" w:rsidRDefault="00863EE2" w:rsidP="004E3AE5">
            <w:pPr>
              <w:shd w:val="clear" w:color="auto" w:fill="FFFFFF"/>
              <w:spacing w:before="180" w:after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Умение с достаточной полнотой и точностью выражать свои мысли в соответствии с задачами  урока, владение специальной терминологией.</w:t>
            </w:r>
          </w:p>
          <w:p w:rsidR="00863EE2" w:rsidRPr="003F503E" w:rsidRDefault="00863EE2" w:rsidP="004E3AE5">
            <w:pPr>
              <w:shd w:val="clear" w:color="auto" w:fill="FFFFFF"/>
              <w:spacing w:before="180" w:after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</w:rPr>
              <w:t>Регулятивные: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Умение организовать самостоятельную деятельность с учетом требований ее безопасности, сохранности инвентаря и оборудования, организации мест занятий.</w:t>
            </w:r>
          </w:p>
          <w:p w:rsidR="00863EE2" w:rsidRPr="003F503E" w:rsidRDefault="00863EE2" w:rsidP="004E3AE5">
            <w:pPr>
              <w:shd w:val="clear" w:color="auto" w:fill="FFFFFF"/>
              <w:spacing w:before="180" w:after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Умение характеризовать, выполнять задание в соответствии с целью и анализировать технику выполнения упражнений, давать объективную оценку технике 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выполнения упражнений на основе освоенных знаний и имеющегося опыта.</w:t>
            </w:r>
          </w:p>
          <w:p w:rsidR="00863EE2" w:rsidRPr="003F503E" w:rsidRDefault="00863EE2" w:rsidP="004E3AE5">
            <w:pPr>
              <w:shd w:val="clear" w:color="auto" w:fill="FFFFFF"/>
              <w:spacing w:before="180" w:after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Умение технически правильно выполнять двигательные действия из базовых видов спорта, использовать их в игровой и соревновательной деятельности.</w:t>
            </w:r>
          </w:p>
          <w:p w:rsidR="00863EE2" w:rsidRPr="003F503E" w:rsidRDefault="00863EE2" w:rsidP="004E3AE5">
            <w:pPr>
              <w:shd w:val="clear" w:color="auto" w:fill="FFFFFF"/>
              <w:spacing w:before="180" w:after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Умение планировать собственную деятельность, распределять нагрузку и отдых в процессе ее выполнения.</w:t>
            </w:r>
          </w:p>
          <w:p w:rsidR="00863EE2" w:rsidRPr="003F503E" w:rsidRDefault="00863EE2" w:rsidP="004E3AE5">
            <w:pPr>
              <w:shd w:val="clear" w:color="auto" w:fill="FFFFFF"/>
              <w:spacing w:before="180" w:after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Умение видеть красоту движений, выделять и обосновывать эстетические признаки в движениях и передвижениях человека.</w:t>
            </w:r>
          </w:p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63EE2" w:rsidRPr="003F503E" w:rsidTr="004E3AE5">
        <w:trPr>
          <w:gridAfter w:val="1"/>
          <w:wAfter w:w="7" w:type="dxa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80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Строевые упражнения. Медленный бег, ОРУ в движении. Передача и ловля мяча. Эстафеты с элементами баскетбола.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Игровой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Совершенствование техники передачи и ловли мяча.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Уметь: самостоятельно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выполнять комплекс ОРУ; выполнять передачи и ловли мяча;  Знать правила игры.</w:t>
            </w:r>
          </w:p>
        </w:tc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63EE2" w:rsidRPr="003F503E" w:rsidTr="004E3AE5">
        <w:trPr>
          <w:gridAfter w:val="1"/>
          <w:wAfter w:w="7" w:type="dxa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81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Строевые упражнения. Медленный бег, ОРУ в движении. Штрафные броски. Эстафеты с элементами баскетбола.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Игровой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Совершенствование технику бросков по кольцу со штрафной линии.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Уметь: самостоятельно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выполнять комплекс ОРУ; выполнять броски  по кольцу со штрафной линии. Знать правила игры.</w:t>
            </w:r>
          </w:p>
        </w:tc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63EE2" w:rsidRPr="003F503E" w:rsidTr="004E3AE5">
        <w:trPr>
          <w:gridAfter w:val="1"/>
          <w:wAfter w:w="7" w:type="dxa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82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Строевые упражнения. Медленный бег, ОРУ в движении.  2 шага бросок после ведения мяча. Учебная 2-х сторонняя  игра.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Игровой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Совершенствование техники бросков мяча по кольцу, после двух шагов.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Уметь: самостоятельно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выполнять комплекс ОРУ; выполнять бросков  мяча по кольцу, после двух шагов. Знать правила игры</w:t>
            </w:r>
          </w:p>
        </w:tc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63EE2" w:rsidRPr="003F503E" w:rsidTr="004E3AE5">
        <w:trPr>
          <w:gridAfter w:val="1"/>
          <w:wAfter w:w="7" w:type="dxa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83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Строевые упражнения. Медленный бег, ОРУ в движении. Штрафные броски. Учебная игра.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Игровой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Совершенствование технику бросков по кольцу со штрафной линии.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Уметь: самостоятельно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выполнять комплекс ОРУ; выполнять броски  по кольцу со штрафной линии. Знать правила игры</w:t>
            </w:r>
          </w:p>
        </w:tc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63EE2" w:rsidRPr="003F503E" w:rsidTr="004E3AE5">
        <w:trPr>
          <w:gridAfter w:val="1"/>
          <w:wAfter w:w="7" w:type="dxa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84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 xml:space="preserve">Строевые упражнения. Медленный бег, ОРУ в движении. Ведение мяча. Стойка, перемещение, повороты, остановка.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Эстафеты с элементами бас.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Игровой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Совершенствование техники ведения мяча. Совершенствование техники перемещений, остановок, поворотов.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Уметь: самостоятельно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 xml:space="preserve">выполнять комплекс ОРУ; выполнять  ведение мяча в различных стойках;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выполнять технику перемещений, остановок, поворотов.</w:t>
            </w:r>
          </w:p>
        </w:tc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63EE2" w:rsidRPr="003F503E" w:rsidTr="004E3AE5">
        <w:trPr>
          <w:gridAfter w:val="1"/>
          <w:wAfter w:w="7" w:type="dxa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85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Строевые упражнения. Медленный бег, ОРУ в движении. Броски с различных дистанций. Штрафные броски. Учебная 2-х сторонняя  игра.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Игровой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Совершенствование техники бросков мяча с различной дистанции. Совершенствование технику бросков по кольцу со штрафной линии.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Уметь: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выполнять комплекс ОРУ;  выполнять броски мяча с дальней, средней, ближней дистанций. Выполнять броски  по кольцу со штрафной линии. Знать правила игры.</w:t>
            </w:r>
          </w:p>
        </w:tc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63EE2" w:rsidRPr="003F503E" w:rsidTr="004E3AE5">
        <w:trPr>
          <w:gridAfter w:val="1"/>
          <w:wAfter w:w="7" w:type="dxa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86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Строевые упражнения. Медленный бег, ОРУ в движении. Ведение мяча. 2 шага бросок после ведения мяча. Учебная  2-х сторонняя  игра.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Игровой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Совершенствование техники ведения мяча. Совершенствование техники бросков мяча по кольцу, после двух шагов.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Уметь: самостоятельно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выполнять комплекс ОРУ; выполнять  ведение мяча в различных стойках; выполнять бросков  мяча по кольцу, после двух шагов. Знать правила игры.</w:t>
            </w:r>
          </w:p>
        </w:tc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63EE2" w:rsidRPr="003F503E" w:rsidTr="004E3AE5">
        <w:trPr>
          <w:gridAfter w:val="1"/>
          <w:wAfter w:w="7" w:type="dxa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87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Строевые упражнения. Медленный бег, ОРУ в движении. Передача и ловля мяча. Эстафеты с элементами баскетбола.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Игровой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Совершенствование техники передачи и ловли мяча.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Уметь: самостоятельно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выполнять комплекс ОРУ; выполнять передачи и ловли мяча;  Знать правила игры.</w:t>
            </w:r>
          </w:p>
        </w:tc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63EE2" w:rsidRPr="003F503E" w:rsidTr="004E3AE5">
        <w:trPr>
          <w:gridAfter w:val="1"/>
          <w:wAfter w:w="7" w:type="dxa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88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 xml:space="preserve">Строевые упражнения. Медленный бег, ОРУ в движении. Броски с различных дистанций.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Учебная 2-х сторонняя  игра.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Игровой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Совершенствование техники бросков мяча с различной дистанции.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Уметь: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 xml:space="preserve">выполнять комплекс ОРУ;  выполнять броски мяча с дальней, средней, ближней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дистанций.. Знать правила игры.</w:t>
            </w:r>
          </w:p>
        </w:tc>
        <w:tc>
          <w:tcPr>
            <w:tcW w:w="2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63EE2" w:rsidRPr="003F503E" w:rsidTr="004E3AE5">
        <w:trPr>
          <w:gridAfter w:val="1"/>
          <w:wAfter w:w="7" w:type="dxa"/>
        </w:trPr>
        <w:tc>
          <w:tcPr>
            <w:tcW w:w="149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Легкая атлетика</w:t>
            </w:r>
          </w:p>
        </w:tc>
      </w:tr>
      <w:tr w:rsidR="00863EE2" w:rsidRPr="003F503E" w:rsidTr="004E3AE5">
        <w:trPr>
          <w:gridAfter w:val="1"/>
          <w:wAfter w:w="7" w:type="dxa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89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ТБ на уроках л/атлетики.</w:t>
            </w:r>
          </w:p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Строевые упражнения. Медленный бег, ОРУ в движении. Бег с низкого старта. Бег с ускорением 30 м. Развитие скор.-сил. К-в (прыжки, многоскоки).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Комбинированный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Повторить технику безопасности на уроках по лёгкой атлетике. Совершенствование техники бега с низкого старта. Совершенствование техники бега на короткие дистанции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Знать: технику безопасности на уроках по подвижным играм;</w:t>
            </w:r>
          </w:p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Уметь: самостоятельно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выполнять комплекс ОРУ;  бегать короткие дистанции с низкого старта. Выполнять метание мяча на дальность.</w:t>
            </w:r>
          </w:p>
        </w:tc>
        <w:tc>
          <w:tcPr>
            <w:tcW w:w="22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shd w:val="clear" w:color="auto" w:fill="FFFFFF"/>
              <w:spacing w:before="180" w:after="180" w:line="60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Формирование навыка систематического наблюдения за своим физическим состоянием, величиной физических нагрузок.</w:t>
            </w:r>
          </w:p>
          <w:p w:rsidR="00863EE2" w:rsidRPr="003F503E" w:rsidRDefault="00863EE2" w:rsidP="004E3AE5">
            <w:pPr>
              <w:shd w:val="clear" w:color="auto" w:fill="FFFFFF"/>
              <w:spacing w:before="180" w:after="180" w:line="60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Развитие самостоятельности и личной ответственности за свои поступки на основе представлений о нравственных нормах.</w:t>
            </w:r>
          </w:p>
          <w:p w:rsidR="00863EE2" w:rsidRPr="003F503E" w:rsidRDefault="00863EE2" w:rsidP="004E3AE5">
            <w:pPr>
              <w:shd w:val="clear" w:color="auto" w:fill="FFFFFF"/>
              <w:spacing w:before="180" w:after="180" w:line="60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Развитие этических чувств, 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доброжелательности и эмоционально-нравственной отзывчивости, понимания и сопереживания чувствам других людей.</w:t>
            </w:r>
          </w:p>
          <w:p w:rsidR="00863EE2" w:rsidRPr="003F503E" w:rsidRDefault="00863EE2" w:rsidP="004E3AE5">
            <w:pPr>
              <w:shd w:val="clear" w:color="auto" w:fill="FFFFFF"/>
              <w:spacing w:before="180" w:after="180" w:line="60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Формирование эстетических потребностей, ценностей и чувств.</w:t>
            </w:r>
          </w:p>
          <w:p w:rsidR="00863EE2" w:rsidRPr="003F503E" w:rsidRDefault="00863EE2" w:rsidP="004E3AE5">
            <w:pPr>
              <w:shd w:val="clear" w:color="auto" w:fill="FFFFFF"/>
              <w:spacing w:before="180" w:after="180" w:line="60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Формирование и проявление положительных качеств личности, дисциплинированности, трудолюбия и упорства в 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достижении поставленной цели.</w:t>
            </w:r>
          </w:p>
          <w:p w:rsidR="00863EE2" w:rsidRPr="003F503E" w:rsidRDefault="00863EE2" w:rsidP="004E3AE5">
            <w:pPr>
              <w:spacing w:line="60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shd w:val="clear" w:color="auto" w:fill="FFFFFF"/>
              <w:spacing w:before="180" w:after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</w:rPr>
              <w:lastRenderedPageBreak/>
              <w:t>Познавательные: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Осмысление, объяснение своего двигательного опыта.</w:t>
            </w:r>
          </w:p>
          <w:p w:rsidR="00863EE2" w:rsidRPr="003F503E" w:rsidRDefault="00863EE2" w:rsidP="004E3AE5">
            <w:pPr>
              <w:shd w:val="clear" w:color="auto" w:fill="FFFFFF"/>
              <w:spacing w:before="180" w:after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Осознание важности освоения универсальных умений связанных с выполнением упражнений.</w:t>
            </w:r>
          </w:p>
          <w:p w:rsidR="00863EE2" w:rsidRPr="003F503E" w:rsidRDefault="00863EE2" w:rsidP="004E3AE5">
            <w:pPr>
              <w:shd w:val="clear" w:color="auto" w:fill="FFFFFF"/>
              <w:spacing w:before="180" w:after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Осмысление техники выполнения разучиваемых заданий и упражнений.</w:t>
            </w:r>
          </w:p>
          <w:p w:rsidR="00863EE2" w:rsidRPr="003F503E" w:rsidRDefault="00863EE2" w:rsidP="004E3AE5">
            <w:pPr>
              <w:shd w:val="clear" w:color="auto" w:fill="FFFFFF"/>
              <w:spacing w:before="180" w:after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</w:rPr>
              <w:t>Коммуникативные: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Формирование способов позитивного взаимодействия со сверстниками в парах и группах при разучивании</w:t>
            </w:r>
          </w:p>
          <w:p w:rsidR="00863EE2" w:rsidRPr="003F503E" w:rsidRDefault="00863EE2" w:rsidP="004E3AE5">
            <w:pPr>
              <w:shd w:val="clear" w:color="auto" w:fill="FFFFFF"/>
              <w:spacing w:before="180" w:after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Упражнений.</w:t>
            </w:r>
          </w:p>
          <w:p w:rsidR="00863EE2" w:rsidRPr="003F503E" w:rsidRDefault="00863EE2" w:rsidP="004E3AE5">
            <w:pPr>
              <w:shd w:val="clear" w:color="auto" w:fill="FFFFFF"/>
              <w:spacing w:before="180" w:after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Умение объяснять ошибки при выполнении упражнений.</w:t>
            </w:r>
          </w:p>
          <w:p w:rsidR="00863EE2" w:rsidRPr="003F503E" w:rsidRDefault="00863EE2" w:rsidP="004E3AE5">
            <w:pPr>
              <w:shd w:val="clear" w:color="auto" w:fill="FFFFFF"/>
              <w:spacing w:before="180" w:after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Умение управлять эмоциями при общении со сверстниками и взрослыми, сохранять хладнокровие, сдержанность, рассудительность.</w:t>
            </w:r>
          </w:p>
          <w:p w:rsidR="00863EE2" w:rsidRPr="003F503E" w:rsidRDefault="00863EE2" w:rsidP="004E3AE5">
            <w:pPr>
              <w:shd w:val="clear" w:color="auto" w:fill="FFFFFF"/>
              <w:spacing w:before="180" w:after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Умение с достаточной полнотой и точностью выражать свои мысли в соответствии с задачами  урока, владение специальной терминологией.</w:t>
            </w:r>
          </w:p>
          <w:p w:rsidR="00863EE2" w:rsidRPr="003F503E" w:rsidRDefault="00863EE2" w:rsidP="004E3AE5">
            <w:pPr>
              <w:shd w:val="clear" w:color="auto" w:fill="FFFFFF"/>
              <w:spacing w:before="180" w:after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</w:rPr>
              <w:lastRenderedPageBreak/>
              <w:t>Регулятивные: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Умение организовать самостоятельную деятельность с учетом требований ее безопасности, сохранности инвентаря и оборудования, организации мест занятий.</w:t>
            </w:r>
          </w:p>
          <w:p w:rsidR="00863EE2" w:rsidRPr="003F503E" w:rsidRDefault="00863EE2" w:rsidP="004E3AE5">
            <w:pPr>
              <w:shd w:val="clear" w:color="auto" w:fill="FFFFFF"/>
              <w:spacing w:before="180" w:after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Умение характеризовать, выполнять задание в соответствии с целью и анализировать технику выполнения упражнений, давать объективную оценку технике выполнения упражнений на основе освоенных знаний и имеющегося опыта.</w:t>
            </w:r>
          </w:p>
          <w:p w:rsidR="00863EE2" w:rsidRPr="003F503E" w:rsidRDefault="00863EE2" w:rsidP="004E3AE5">
            <w:pPr>
              <w:shd w:val="clear" w:color="auto" w:fill="FFFFFF"/>
              <w:spacing w:before="180" w:after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Умение технически правильно выполнять двигательные действия из базовых видов спорта, использовать их в игровой и соревновательной деятельности.</w:t>
            </w:r>
          </w:p>
          <w:p w:rsidR="00863EE2" w:rsidRPr="003F503E" w:rsidRDefault="00863EE2" w:rsidP="004E3AE5">
            <w:pPr>
              <w:shd w:val="clear" w:color="auto" w:fill="FFFFFF"/>
              <w:spacing w:before="180" w:after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Умение планировать собственную деятельность, распределять нагрузку и отдых в процессе ее выполнения.</w:t>
            </w:r>
          </w:p>
          <w:p w:rsidR="00863EE2" w:rsidRPr="003F503E" w:rsidRDefault="00863EE2" w:rsidP="004E3AE5">
            <w:pPr>
              <w:shd w:val="clear" w:color="auto" w:fill="FFFFFF"/>
              <w:spacing w:before="180" w:after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63EE2" w:rsidRPr="003F503E" w:rsidRDefault="00863EE2" w:rsidP="004E3AE5">
            <w:pPr>
              <w:shd w:val="clear" w:color="auto" w:fill="FFFFFF"/>
              <w:spacing w:before="180" w:after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63EE2" w:rsidRPr="003F503E" w:rsidRDefault="00863EE2" w:rsidP="004E3AE5">
            <w:pPr>
              <w:shd w:val="clear" w:color="auto" w:fill="FFFFFF"/>
              <w:spacing w:before="180" w:after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Умение видеть красоту движений, выделять и обосновывать эстетические признаки в движениях и передвижениях человека.</w:t>
            </w:r>
          </w:p>
        </w:tc>
      </w:tr>
      <w:tr w:rsidR="00863EE2" w:rsidRPr="003F503E" w:rsidTr="004E3AE5">
        <w:trPr>
          <w:gridAfter w:val="1"/>
          <w:wAfter w:w="7" w:type="dxa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Строевые упражнения. Медленный бег, ОРУ в движении. Бег с ускорением 60 м. Метание мяча. Развитие сил. К-в (подтяг-ние, пресс).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Комбинированный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Совершенствование техники бега на короткие дистанции. Совершенствование техники метания мяча. Развитие силовых качеств.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Уметь: самостоятельно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выполнять комплекс ОРУ;  бегать короткие дистанции.</w:t>
            </w:r>
          </w:p>
        </w:tc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63EE2" w:rsidRPr="003F503E" w:rsidTr="004E3AE5">
        <w:trPr>
          <w:gridAfter w:val="1"/>
          <w:wAfter w:w="7" w:type="dxa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91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Строевые упражнения. Медленный бег, ОРУ в движении. Прыжки в длину с разбега. Эстафеты с элементами л/атлетики.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Комбинированный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Совершенствование техники прыжков в длину с разбега.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Уметь: самостоятельно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выполнять комплекс ОРУ;  выполнять прыжки в длину с разбега.</w:t>
            </w:r>
          </w:p>
        </w:tc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63EE2" w:rsidRPr="003F503E" w:rsidTr="004E3AE5">
        <w:trPr>
          <w:gridAfter w:val="1"/>
          <w:wAfter w:w="7" w:type="dxa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92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 xml:space="preserve">Строевые упражнения. Медленный бег, ОРУ в движении. Развитие выносливости.  Развитие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скор.-сил. К-в (прыжки, многоскоки).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Комбинированный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Развитие выносливости. Развитие скоростно-силовых качеств.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Уметь: самостоятельно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выполнять комплекс ОРУ; бегать на средние дистанции.</w:t>
            </w:r>
          </w:p>
        </w:tc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63EE2" w:rsidRPr="003F503E" w:rsidTr="004E3AE5">
        <w:trPr>
          <w:gridAfter w:val="1"/>
          <w:wAfter w:w="7" w:type="dxa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93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Строевые упражнения. Медленный бег, ОРУ в движении Бег с низкого старта. Бег с ускорением   60 м. Метание мяча.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Комбинированный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Совершенствование техники бега на короткие дистанции с низкого старта. Совершенствование техники метания мяча.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Уметь: самостоятельно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выполнять комплекс ОРУ; бегать короткие дистанции с низкого старта; выполнять метание мяча на дальность.</w:t>
            </w:r>
          </w:p>
        </w:tc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63EE2" w:rsidRPr="003F503E" w:rsidTr="004E3AE5">
        <w:trPr>
          <w:gridAfter w:val="1"/>
          <w:wAfter w:w="7" w:type="dxa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94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Строевые упражнения. Медленный бег, ОРУ в движении. Прыжки в длину с разбега. Эстафеты с элементами л/атлетики.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Комбинированный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Совершенствование техники прыжков в длину с разбега.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Уметь: самостоятельно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выполнять комплекс ОРУ;  выполнять прыжков в длину с разбега.</w:t>
            </w:r>
          </w:p>
        </w:tc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63EE2" w:rsidRPr="003F503E" w:rsidTr="004E3AE5">
        <w:trPr>
          <w:gridAfter w:val="1"/>
          <w:wAfter w:w="7" w:type="dxa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95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Строевые упражнения. Медленный бег, ОРУ в движении. Развитие выносливости.  Развитие скор.-сил. К-в (прыжки, многоскоки).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Комбинированный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Развитие выносливости. Развитие скоростно-силовых качеств.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Уметь: самостоятельно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выполнять комплекс ОРУ; бегать на средние дистанции.</w:t>
            </w:r>
          </w:p>
        </w:tc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63EE2" w:rsidRPr="003F503E" w:rsidTr="004E3AE5">
        <w:trPr>
          <w:gridAfter w:val="1"/>
          <w:wAfter w:w="7" w:type="dxa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96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Строевые упражнения. Медленный бег, ОРУ в движении. Бег с ускорением 30 м. Бег с ускорением 60 м. Метание мяча. Развитие сил. К-в.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Комбинированный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Совершенствование техники бега на короткие дистанции. Совершенствование техники метания мяча. Развитие силовых качеств.</w:t>
            </w:r>
          </w:p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Уметь: самостоятельно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выполнять комплекс ОРУ; бегать короткие дистанции; выполнять метание мяча на дальность.</w:t>
            </w:r>
          </w:p>
        </w:tc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63EE2" w:rsidRPr="003F503E" w:rsidTr="004E3AE5">
        <w:trPr>
          <w:gridAfter w:val="1"/>
          <w:wAfter w:w="7" w:type="dxa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97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 xml:space="preserve">Строевые упражнения. Медленный бег, ОРУ в движении. Прыжки в длину с разбега.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Эстафеты с элементами л/атлетики.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Комбинированный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Совершенствование техники прыжков в длину с разбега.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Уметь: самостоятельно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 xml:space="preserve">выполнять комплекс ОРУ;  выполнять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прыжков в длину с разбега.</w:t>
            </w:r>
          </w:p>
        </w:tc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63EE2" w:rsidRPr="003F503E" w:rsidTr="004E3AE5">
        <w:trPr>
          <w:gridAfter w:val="1"/>
          <w:wAfter w:w="7" w:type="dxa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98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Строевые упражнения. Медленный бег, ОРУ в движении. Развитие выносливости.  Развитие скор.-сил. К-в (прыжки, многоскоки). Развитие сил. К-в (подтяг-ние, пресс).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Контроль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Развитие выносливости. Развитие скоростно-силовых качеств. Контроль развитие силовых качеств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Уметь: самостоятельно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выполнять комплекс ОРУ;  бегать на средние дистанции.</w:t>
            </w:r>
          </w:p>
        </w:tc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63EE2" w:rsidRPr="003F503E" w:rsidTr="004E3AE5">
        <w:trPr>
          <w:gridAfter w:val="1"/>
          <w:wAfter w:w="7" w:type="dxa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Строевые упражнения. Медленный бег, ОРУ в движении. Бег с ускорением 60 м. Метание мяча. Развитие сил. К-в (подтяг-ние, пресс).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Контроль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Совершенствование техники бега на 60 метров с низкого старта. Контроль техники метания мяча.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Уметь: самостоятельно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выполнять комплекс ОРУ; бегать на короткие дистанции.</w:t>
            </w:r>
          </w:p>
        </w:tc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63EE2" w:rsidRPr="003F503E" w:rsidTr="004E3AE5">
        <w:trPr>
          <w:gridAfter w:val="1"/>
          <w:wAfter w:w="7" w:type="dxa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Строевые упражнения. Медленный бег, ОРУ в движении. Прыжки в длину с разбега. Эстафеты с элементами л/атлетики.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Контроль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Контроль  техники прыжков в длину с разбега.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Уметь: самостоятельно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выполнять комплекс ОРУ;  выполнять прыжков в длину с разбега.</w:t>
            </w:r>
          </w:p>
        </w:tc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63EE2" w:rsidRPr="003F503E" w:rsidTr="004E3AE5">
        <w:trPr>
          <w:gridAfter w:val="1"/>
          <w:wAfter w:w="7" w:type="dxa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101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Строевые упражнения. Медленный бег, ОРУ в движении Развитие выносливости. Развитие скор.-сил. К-в (прыжки, многоскоки).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Контроль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Контроль бега на выносливость. Развитие скоростно-силовых качеств.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Уметь: самостоятельно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выполнять комплекс ОРУ;  бегать на средние дистанции.</w:t>
            </w:r>
          </w:p>
        </w:tc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63EE2" w:rsidRPr="003F503E" w:rsidTr="004E3AE5">
        <w:trPr>
          <w:gridAfter w:val="1"/>
          <w:wAfter w:w="7" w:type="dxa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102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 xml:space="preserve">Строевые упражнения. Медленный бег, ОРУ в движении. Бег с ускорением 60 м. Развитие скор.-сил. К-в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(прыжки, многоскоки). Развитие сил. К-в (подтяг-ние, пресс).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Контроль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Контроль бега на короткие дистанции. Развитие скоростно-силовых качеств.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Уметь: самостоятельно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 xml:space="preserve">выполнять комплекс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ОРУ; бегать на короткие дистанции.</w:t>
            </w:r>
          </w:p>
        </w:tc>
        <w:tc>
          <w:tcPr>
            <w:tcW w:w="2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E2" w:rsidRPr="003F503E" w:rsidRDefault="00863EE2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370763" w:rsidRDefault="00370763"/>
    <w:sectPr w:rsidR="00370763" w:rsidSect="00863EE2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D73B16"/>
    <w:multiLevelType w:val="hybridMultilevel"/>
    <w:tmpl w:val="D8C809BA"/>
    <w:lvl w:ilvl="0" w:tplc="19005D8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74D0194"/>
    <w:multiLevelType w:val="hybridMultilevel"/>
    <w:tmpl w:val="AF168C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DA2C97"/>
    <w:multiLevelType w:val="multilevel"/>
    <w:tmpl w:val="B716795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B1D06F5"/>
    <w:multiLevelType w:val="multilevel"/>
    <w:tmpl w:val="0E344B0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0BB5A0C"/>
    <w:multiLevelType w:val="multilevel"/>
    <w:tmpl w:val="8A02F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2A53EBD"/>
    <w:multiLevelType w:val="hybridMultilevel"/>
    <w:tmpl w:val="1658956C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  <w:szCs w:val="20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77D86DF7"/>
    <w:multiLevelType w:val="hybridMultilevel"/>
    <w:tmpl w:val="F5E02C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E74866"/>
    <w:multiLevelType w:val="hybridMultilevel"/>
    <w:tmpl w:val="7FE60F0E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  <w:szCs w:val="20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3"/>
  </w:num>
  <w:num w:numId="5">
    <w:abstractNumId w:val="4"/>
  </w:num>
  <w:num w:numId="6">
    <w:abstractNumId w:val="0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EE2"/>
    <w:rsid w:val="00370763"/>
    <w:rsid w:val="00863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905821-28F5-4442-8CB2-9AA4D775B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3EE2"/>
    <w:pPr>
      <w:spacing w:after="200" w:line="276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3EE2"/>
    <w:pPr>
      <w:ind w:left="720"/>
      <w:contextualSpacing/>
    </w:pPr>
  </w:style>
  <w:style w:type="paragraph" w:customStyle="1" w:styleId="c11">
    <w:name w:val="c11"/>
    <w:basedOn w:val="a"/>
    <w:rsid w:val="00863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863EE2"/>
  </w:style>
  <w:style w:type="character" w:customStyle="1" w:styleId="apple-converted-space">
    <w:name w:val="apple-converted-space"/>
    <w:basedOn w:val="a0"/>
    <w:rsid w:val="00863EE2"/>
  </w:style>
  <w:style w:type="numbering" w:customStyle="1" w:styleId="1">
    <w:name w:val="Нет списка1"/>
    <w:next w:val="a2"/>
    <w:uiPriority w:val="99"/>
    <w:semiHidden/>
    <w:unhideWhenUsed/>
    <w:rsid w:val="00863EE2"/>
  </w:style>
  <w:style w:type="table" w:styleId="a4">
    <w:name w:val="Table Grid"/>
    <w:basedOn w:val="a1"/>
    <w:rsid w:val="00863E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863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">
    <w:name w:val="Нет списка2"/>
    <w:next w:val="a2"/>
    <w:uiPriority w:val="99"/>
    <w:semiHidden/>
    <w:unhideWhenUsed/>
    <w:rsid w:val="00863EE2"/>
  </w:style>
  <w:style w:type="paragraph" w:styleId="a6">
    <w:name w:val="header"/>
    <w:basedOn w:val="a"/>
    <w:link w:val="a7"/>
    <w:uiPriority w:val="99"/>
    <w:unhideWhenUsed/>
    <w:rsid w:val="00863EE2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7">
    <w:name w:val="Верхний колонтитул Знак"/>
    <w:basedOn w:val="a0"/>
    <w:link w:val="a6"/>
    <w:uiPriority w:val="99"/>
    <w:rsid w:val="00863EE2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863EE2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9">
    <w:name w:val="Нижний колонтитул Знак"/>
    <w:basedOn w:val="a0"/>
    <w:link w:val="a8"/>
    <w:uiPriority w:val="99"/>
    <w:rsid w:val="00863EE2"/>
    <w:rPr>
      <w:rFonts w:ascii="Calibri" w:eastAsia="Calibri" w:hAnsi="Calibri" w:cs="Times New Roman"/>
    </w:rPr>
  </w:style>
  <w:style w:type="numbering" w:customStyle="1" w:styleId="3">
    <w:name w:val="Нет списка3"/>
    <w:next w:val="a2"/>
    <w:uiPriority w:val="99"/>
    <w:semiHidden/>
    <w:unhideWhenUsed/>
    <w:rsid w:val="00863EE2"/>
  </w:style>
  <w:style w:type="paragraph" w:styleId="aa">
    <w:name w:val="Balloon Text"/>
    <w:basedOn w:val="a"/>
    <w:link w:val="ab"/>
    <w:uiPriority w:val="99"/>
    <w:semiHidden/>
    <w:unhideWhenUsed/>
    <w:rsid w:val="00863E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63EE2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23</Pages>
  <Words>6611</Words>
  <Characters>37684</Characters>
  <Application>Microsoft Office Word</Application>
  <DocSecurity>0</DocSecurity>
  <Lines>314</Lines>
  <Paragraphs>88</Paragraphs>
  <ScaleCrop>false</ScaleCrop>
  <Company/>
  <LinksUpToDate>false</LinksUpToDate>
  <CharactersWithSpaces>44207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ХАМ</dc:creator>
  <cp:keywords/>
  <dc:description/>
  <cp:lastModifiedBy>ХАМ</cp:lastModifiedBy>
  <cp:revision>1</cp:revision>
  <dcterms:created xsi:type="dcterms:W3CDTF">2019-11-30T19:30:00Z</dcterms:created>
  <dcterms:modified xsi:type="dcterms:W3CDTF">2019-11-30T19:31:00Z</dcterms:modified>
</cp:coreProperties>
</file>