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A34" w:rsidRPr="003B2A34" w:rsidRDefault="003B2A34" w:rsidP="003B2A34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5E6D81"/>
          <w:sz w:val="36"/>
          <w:szCs w:val="36"/>
          <w:lang w:eastAsia="ru-RU"/>
        </w:rPr>
      </w:pPr>
      <w:r w:rsidRPr="003B2A34">
        <w:rPr>
          <w:rFonts w:ascii="Roboto-Regular" w:eastAsia="Times New Roman" w:hAnsi="Roboto-Regular" w:cs="Times New Roman"/>
          <w:color w:val="5E6D81"/>
          <w:sz w:val="36"/>
          <w:szCs w:val="36"/>
          <w:lang w:eastAsia="ru-RU"/>
        </w:rPr>
        <w:t>«О пожарной безопасности и противопожарном режиме в образовательном учреждении»</w:t>
      </w:r>
    </w:p>
    <w:tbl>
      <w:tblPr>
        <w:tblW w:w="5000" w:type="pct"/>
        <w:tblCellSpacing w:w="0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B2A34" w:rsidRPr="003B2A34" w:rsidTr="003B2A3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3B2A34" w:rsidRPr="003B2A34" w:rsidRDefault="003B2A34" w:rsidP="003B2A34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В соответствии с Правилами противопожарного режима в Российской Федерации (утв. Постановлением Правительства РФ от 25.04.2012 N 390) и в целях создания необходимых условий для обеспечения пожарной безопасности в зданиях и на территории образовательного учреждения приказываю: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1. Утвердить инструкцию о мерах пожарной безопасности в образовательном учреждении (приложение 1).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2. Ответственным за пожарную безопасность назначить ответственного за безопасность образовательного учреждения (Ф.И.О).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3. Назначить ответственными лицами за противопожарное состояние помещений из числа административного и преподавательского состава (приложение 2), а в период проведения в них занятий ответственность возложить на учителей-руководителей занятий. Ответственность за пожарную безопасность в группах продленного дня возложить на воспитателей групп.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4. Сотрудники охраны частного охранного предприятия выполняют свои обязанности по обеспечению пожарной безопасности в соответствии с инструкцией, уделяя особое внимание обеспечению пожарной безопасности в ночное время.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5. Ответственным за пожарную безопасность электроустановок, систем вентиляции и отопления назначить заведующего хозяйственной части (Ф.И.О.)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6. Ответственным за пожарную безопасность и противопожарное состояние в своей работе руководствоваться Правилами противопожарного режима в Российской Федерации, иными нормативными актами в области пожарной безопасности и настоящим приказом, обеспечивая строгое соблюдение противопожарного режима всем персоналом и учащимися.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7. Ответственному за обеспечение безопасности (Ф.И.О.) обеспечить проведение со всем персоналом учреждения противопожарного инструктажа два раза в год (сентябрь, февраль). Оформлять его проведение в журнале установленной формы. При проведении инструктажей персонала обратить особое внимание на порядок действий в случае возникновения пожара, использование первичных средств пожаротушения, порядок эвакуации персонала и учащихся, организацию ежедневного противопожарного осмотра помещений перед началом занятий и перед их закрытием по окончании рабочего дня. Сроки, место и порядок проведения противопожарного инструктажа определить решением заместителя директора по обеспечению безопасности. Лица, не прошедшие противопожарный инструктаж, а также показавшие неудовлетворительные знания, к работе не допускаются.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8. В целях пожарной профилактики классным руководителям организовать во внеурочное время специальные занятия по изучению правил пожарной безопасности учащихся старших классов (2 раза в полугодие), а с учащимися младших классов организовать беседы по предупреждению пожара в образовательном учреждении и дома. По окончании провести инструктажи с регистрацией их в журналах установленной формы.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9. С персоналом, выполнение служебных обязанностей которого связано с повышенной пожарной опасностью, проводить пожарно-технические минимумы. Сроки, место и порядок проведения пожарно-технических минимумов в соответствии с действующими нормативно-правовыми актами определяет заместитель директора по обеспечению безопасности своим решением.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10. Поддерживать в готовности к применению имеющиеся средства пожаротушения, пожарную, пожарно-охранную сигнализацию, а также технические средства охраны.</w:t>
            </w:r>
          </w:p>
          <w:p w:rsidR="003B2A34" w:rsidRPr="003B2A34" w:rsidRDefault="003B2A34" w:rsidP="003B2A34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Ответственность за содержание и исправность первичных средств пожаротушения возложить на заведующую хозяйственной части (Ф.И.О.).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11. В целях поддержания пожарной безопасности в зданиях и на территории образовательного учреждения в соответствии с требованиями Правил противопожарного режима в Российской Федерации установить следующий противопожарный режим: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12.1. Запретить курение во всех помещениях и на территории образовательного учреждения.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12.2. Запретить разведение костров на территории образовательного учреждения и на межшкольном стадионе.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12.3. Оперативно обесточивать электроустановки и бытовые электроприборы в помещениях, в которых по окончании рабочего времени отсутствует дежурный персонал, за исключением дежурного освещения. Другие электроустановки и электротехнические изделия (холодильные </w:t>
            </w: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lastRenderedPageBreak/>
              <w:t>камеры и др.) оставлять под напряжением, если это обусловлено их функциональным назначением или предусмотрено требованиями инструкций по эксплуатации.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12.4. Запретить пользоваться электроутюгами, электроплитами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 и вне специально выделенных помещений.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12.5. Запретить размещение в </w:t>
            </w:r>
            <w:proofErr w:type="spellStart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электрощитовой</w:t>
            </w:r>
            <w:proofErr w:type="spellEnd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и в подвальных помещениях горючих и легковоспламеняющихся веществ и материалов. Запретить хранение в помещениях лакокрасочных изделий.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12.6. Огневые и другие пожароопасные работы проводить в соответствии с инструкцией по проведению огневых и других пожароопасных работ только после согласования с администрацией и письменного разрешения директора образовательного учреждения.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12.7. Запретить пользоваться поврежденными розетками, рубильниками, другими неисправными </w:t>
            </w:r>
            <w:proofErr w:type="spellStart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элетроустановочными</w:t>
            </w:r>
            <w:proofErr w:type="spellEnd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изделиями, а </w:t>
            </w:r>
            <w:proofErr w:type="gramStart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так же</w:t>
            </w:r>
            <w:proofErr w:type="gramEnd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электроприборами, не включенными в опись кабинета.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12.8. По окончании рабочего времени ответственному за пожарную безопасность в помещениях образовательного учреждения вменить обязанность осмотр помещения на предмет наличия пожароопасных предметов, проверку исправности </w:t>
            </w:r>
            <w:proofErr w:type="spellStart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электроустановочных</w:t>
            </w:r>
            <w:proofErr w:type="spellEnd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изделий, закрытие окон, выключение </w:t>
            </w:r>
            <w:proofErr w:type="spellStart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электопитания</w:t>
            </w:r>
            <w:proofErr w:type="spellEnd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и освещения.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12.9. При возникновении пожара лицо, обнаружившее пожар или признаки горения (задымление, запах гари и др.), обязано:</w:t>
            </w:r>
          </w:p>
          <w:p w:rsidR="003B2A34" w:rsidRPr="003B2A34" w:rsidRDefault="003B2A34" w:rsidP="003B2A34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- незамедлительно сообщить о случившемся в пожарную охрану по телефону 01, при этом необходимо назвать адрес образовательного учреждения, место возникновения пожара, свою фамилию;</w:t>
            </w:r>
          </w:p>
          <w:p w:rsidR="003B2A34" w:rsidRPr="003B2A34" w:rsidRDefault="003B2A34" w:rsidP="003B2A34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- принять меры по эвакуации людей, тушению пожара и сохранности материальных ценностей;</w:t>
            </w:r>
          </w:p>
          <w:p w:rsidR="003B2A34" w:rsidRPr="003B2A34" w:rsidRDefault="003B2A34" w:rsidP="003B2A34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- при необходимости отключить электроэнергию, прекратить работы в здании;</w:t>
            </w:r>
          </w:p>
          <w:p w:rsidR="003B2A34" w:rsidRPr="003B2A34" w:rsidRDefault="003B2A34" w:rsidP="003B2A34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- выполнить мероприятия, способствующие предотвращению развития пожара и задымления помещений здания образовательного учреждения.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12.10. Возложить на заведующую хозяйственной части (Ф.И.О.) обязанность по оперативному обесточиванию электроснабжения здания в </w:t>
            </w:r>
            <w:proofErr w:type="spellStart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электрощитовом</w:t>
            </w:r>
            <w:proofErr w:type="spellEnd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помещении при возникновении пожара.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13. Утвердить порядок действий должностных лиц в случае возникновения пожара в образовательном учреждении (приложение 3).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14. Определить, что в систему оповещения при пожаре входят: автоматизированная система оповещения, </w:t>
            </w:r>
            <w:proofErr w:type="spellStart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внутришкольная</w:t>
            </w:r>
            <w:proofErr w:type="spellEnd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ГГС. Ответственным за оповещение назначить ответственного за безопасность (Ф.И.О.)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15. Иметь на видных местах «Инструкцию о мерах пожарной безопасности в помещениях и на прилегающей территории образовательного учреждения», план (схему) эвакуации людей из здания на случай пожара, указатели запасных выходов, таблички с ответственными за противопожарное состояние в каждом кабинете.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16. Назначить из числа сотрудников пожарные расчеты для эвакуации людей, принятия первичных мер по тушению пожара, выноса служебных документов и имущества в случаях, когда это не связано с риском для жизни и здоровья, до прибытия пожарных подразделений (приложение 4).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17. При оказании первой помощи пострадавшим при пожаре руководствоваться «Инструкцией по оказанию первой помощи пострадавшему».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18. Ответственному за безопасность (Ф.И.О.):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- осуществлять постоянный контроль за соблюдением инструкции и правил пожарной безопасности персоналом и сотрудниками охраны;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- устанавливать при необходимости взаимодействие с аварийными службами города, подразделениями органов пожарной охраны, МВД и МЧС;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- обеспечить усиление противопожарного режимов в предпраздничные и праздничные дни;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- распространить среди персонала и учащихся образовательного учреждения памятку о мерах пожарной безопасности, а </w:t>
            </w:r>
            <w:proofErr w:type="gramStart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так же</w:t>
            </w:r>
            <w:proofErr w:type="gramEnd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оперативную информацию противопожарной тематики управления МЧС, </w:t>
            </w:r>
            <w:proofErr w:type="spellStart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Госпопожнадзора</w:t>
            </w:r>
            <w:proofErr w:type="spellEnd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;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- разработать в течение первого полугодия учебного года положения «О добровольной пожарной дружине», «О дружине юных пожарных», сформировать данные подразделения, разработать план их деятельности.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lastRenderedPageBreak/>
              <w:t>19. Персонал и учащихся, нарушающих требования настоящей инструкции и правила пожарной безопасности, привлекать к строгой дисциплинарной и административной ответственности.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20. Контроль за выполнением настоящего приказа возложить на ответственного за безопасность (Ф.И.О.)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Руководитель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образовательного учреждения (Ф.И.О.)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46293A" w:rsidRDefault="0046293A" w:rsidP="003B2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46293A" w:rsidRDefault="0046293A" w:rsidP="003B2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46293A" w:rsidRDefault="0046293A" w:rsidP="003B2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46293A" w:rsidRDefault="0046293A" w:rsidP="003B2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46293A" w:rsidRDefault="0046293A" w:rsidP="003B2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46293A" w:rsidRDefault="0046293A" w:rsidP="003B2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46293A" w:rsidRDefault="0046293A" w:rsidP="003B2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46293A" w:rsidRDefault="0046293A" w:rsidP="003B2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46293A" w:rsidRDefault="0046293A" w:rsidP="003B2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46293A" w:rsidRDefault="0046293A" w:rsidP="003B2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46293A" w:rsidRDefault="0046293A" w:rsidP="003B2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46293A" w:rsidRDefault="0046293A" w:rsidP="003B2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46293A" w:rsidRDefault="0046293A" w:rsidP="003B2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46293A" w:rsidRDefault="0046293A" w:rsidP="003B2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46293A" w:rsidRDefault="0046293A" w:rsidP="003B2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46293A" w:rsidRDefault="0046293A" w:rsidP="003B2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46293A" w:rsidRDefault="0046293A" w:rsidP="003B2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46293A" w:rsidRDefault="0046293A" w:rsidP="003B2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46293A" w:rsidRDefault="0046293A" w:rsidP="003B2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46293A" w:rsidRDefault="0046293A" w:rsidP="003B2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46293A" w:rsidRDefault="0046293A" w:rsidP="003B2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46293A" w:rsidRDefault="0046293A" w:rsidP="003B2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46293A" w:rsidRDefault="0046293A" w:rsidP="003B2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46293A" w:rsidRDefault="0046293A" w:rsidP="003B2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46293A" w:rsidRDefault="0046293A" w:rsidP="003B2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46293A" w:rsidRDefault="0046293A" w:rsidP="003B2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46293A" w:rsidRDefault="0046293A" w:rsidP="003B2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46293A" w:rsidRDefault="0046293A" w:rsidP="003B2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46293A" w:rsidRDefault="0046293A" w:rsidP="003B2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46293A" w:rsidRDefault="0046293A" w:rsidP="003B2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46293A" w:rsidRDefault="0046293A" w:rsidP="003B2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46293A" w:rsidRDefault="0046293A" w:rsidP="003B2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46293A" w:rsidRDefault="0046293A" w:rsidP="003B2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46293A" w:rsidRDefault="0046293A" w:rsidP="003B2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46293A" w:rsidRDefault="0046293A" w:rsidP="003B2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46293A" w:rsidRDefault="0046293A" w:rsidP="003B2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46293A" w:rsidRDefault="0046293A" w:rsidP="003B2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46293A" w:rsidRDefault="0046293A" w:rsidP="003B2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46293A" w:rsidRDefault="0046293A" w:rsidP="003B2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46293A" w:rsidRDefault="0046293A" w:rsidP="003B2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46293A" w:rsidRDefault="0046293A" w:rsidP="003B2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46293A" w:rsidRDefault="0046293A" w:rsidP="003B2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46293A" w:rsidRDefault="0046293A" w:rsidP="003B2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46293A" w:rsidRDefault="0046293A" w:rsidP="003B2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46293A" w:rsidRDefault="0046293A" w:rsidP="003B2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46293A" w:rsidRDefault="0046293A" w:rsidP="003B2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46293A" w:rsidRDefault="0046293A" w:rsidP="003B2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46293A" w:rsidRDefault="0046293A" w:rsidP="003B2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46293A" w:rsidRDefault="0046293A" w:rsidP="003B2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46293A" w:rsidRDefault="0046293A" w:rsidP="003B2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46293A" w:rsidRDefault="0046293A" w:rsidP="003B2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3B2A34" w:rsidRPr="003B2A34" w:rsidRDefault="003B2A34" w:rsidP="003B2A34">
            <w:pPr>
              <w:spacing w:after="0" w:line="240" w:lineRule="auto"/>
              <w:jc w:val="right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Приложение 1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3B2A34" w:rsidRPr="003B2A34" w:rsidRDefault="003B2A34" w:rsidP="003B2A34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Инструкция о мерах пожарной безопасности образовательном учреждении</w:t>
            </w:r>
          </w:p>
          <w:p w:rsidR="003B2A34" w:rsidRPr="003B2A34" w:rsidRDefault="003B2A34" w:rsidP="003B2A34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1. Содержание территории, здания и помещений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1.1. Перед началом учебного года образовательное учреждение принимается комиссией, назначенной директором образовательного учреждения, а также представителем государственного пожарного надзора ГО и ЧС.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1.2. Территория образовательного учреждения должна постоянно содержаться в чистоте. Отходы горючих материалов, опавшие листья и сухая трава регулярно убирается и вывозится с территории.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1.3. Дороги, проезды и подъезды к пожарным </w:t>
            </w:r>
            <w:proofErr w:type="spellStart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водоисточникам</w:t>
            </w:r>
            <w:proofErr w:type="spellEnd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, а также доступы к пожарному инвентарю и оборудованию должны быть всегда свободными. О закрытии подъездов к образовательному учреждению в связи с проведением ремонтных работ или по другим причинам, препятствующим проезду пожарных автомобилей, следует немедленно уведомить пожарную охрану.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1.4. Противопожарные разрывы между зданиями не должны использоваться для складирования материалов и оборудования, а также для стоянки автотранспорта.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1.5. Разведение костров, сжигание мусора на территории образовательного учреждения не допускается.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1.6. Вместимость помещений должна соответствовать установленным нормам.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1.7. Расстановка мебели и оборудования в классах, кабинетах, мастерских, столовых и других помещениях не должна препятствовать эвакуации людей и подходу к средствам пожаротушения.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1.8. В коридорах, вестибюлях, холлах, на лестничных клетках и дверях эвакуационных выходов должны иметься предписывающие и указательные знаки безопасности.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1.9. Эвакуационные проходы, выходы, коридоры, тамбуры и лестницы не должны загромождаться каким-либо оборудованием и предметами.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1.10. Двери лестничных клеток, коридоры, тамбуры и холлы должны иметь уплотнения в притворах, оборудованы устройствами </w:t>
            </w:r>
            <w:proofErr w:type="spellStart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самозакрывания</w:t>
            </w:r>
            <w:proofErr w:type="spellEnd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, и находиться в исправном состоянии. В период пребывания людей в здании двери эвакуационных выходов допускается запирать только изнутри с помощью легко открывающихся (без ключей) запоров (задвижек, крючков и т.д.).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1.11. В помещениях, связанных с пребыванием детей, ковры, паласы, ковровые дорожки и т.п. должны быть жестко прикреплены к полу.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1.12. Здание образовательного учреждения должно быть оборудовано средствами оповещения людей о пожаре. Для оповещения о пожаре могут использоваться: внутренняя телефонная и радиотрансляционная сеть, специально смонтированная сеть вещания, звонки и другие звуковые сигналы.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1.13. Двери (люки) чердачных и технических помещений (насосных, вентиляционных камер, бойлерных, складов, кладовых, </w:t>
            </w:r>
            <w:proofErr w:type="spellStart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электрощитовых</w:t>
            </w:r>
            <w:proofErr w:type="spellEnd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и т.д.) содержатся постоянно закрытыми на замок. Ключи от замков следует хранить в месте, доступном для получения их в любое время суток. На дверях (люках) чердачных и технических помещений должны быть надписи, определяющие назначение помещений и место хранения ключей.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1.14. Наружные пожарные лестницы, лестницы-стремянки и ограждения на крышах зданий содержатся в исправном состоянии.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1.15. В здании образовательного учреждения проживание обслуживающего персонала, других лиц не допускается.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1.16. Размещение и хранение легковоспламеняющихся и горючих жидкостей, баллонов с горючими газами и кислородом, других легковоспламеняющихся материалов в здании, связанном с пребыванием детей, а также в подвалах не допускается.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1.17. В здании образовательного учреждения запрещается: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а) производить перепланировку помещений с отступлением от требований строительных норм и правил;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б) использовать для отделки стен и потолков путей эвакуации (рекреаций, лестничных клеток, фойе, вестибюлей, коридоров и т.п.) горючие материалы;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lastRenderedPageBreak/>
              <w:t xml:space="preserve">в) устанавливать решетки, жалюзи и подобные им несъемные </w:t>
            </w:r>
            <w:proofErr w:type="spellStart"/>
            <w:proofErr w:type="gramStart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солнцеза-щитные</w:t>
            </w:r>
            <w:proofErr w:type="spellEnd"/>
            <w:proofErr w:type="gramEnd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, декоративные и архитектурные устройства на окнах помещений, связанные с пребыванием людей, лестничных клеток, коридоров, холлов и вестибюлей;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г) снимать дверные полотна в проемах, соединяющих коридоры с лестничными клетками;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д) забивать двери эвакуационных выходов;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е) применять для отопления нестандартные нагревательные устройства;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ж) использовать электроплитки, кипятильники, электрочайники, газовые плиты и т.п. для приготовления пищи и трудового обучения за исключением специально оборудованных помещений;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з) устанавливать зеркала и устраивать ложные двери на путях эвакуации;</w:t>
            </w:r>
          </w:p>
          <w:p w:rsidR="003B2A34" w:rsidRPr="003B2A34" w:rsidRDefault="003B2A34" w:rsidP="003B2A34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и) проводить огневые, электрогазосварочные и другие виды пожароопасных работ в зданиях при наличии в их помещениях людей;</w:t>
            </w:r>
          </w:p>
          <w:p w:rsidR="003B2A34" w:rsidRPr="003B2A34" w:rsidRDefault="003B2A34" w:rsidP="003B2A34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к) производить уборку помещений, очистку деталей и оборудования с применением легковоспламеняющихся и горючих жидкостей;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л) курить;</w:t>
            </w:r>
          </w:p>
          <w:p w:rsidR="003B2A34" w:rsidRPr="003B2A34" w:rsidRDefault="003B2A34" w:rsidP="003B2A34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м) оставлять без присмотра включенные в сеть компьютеры, теле и </w:t>
            </w:r>
            <w:proofErr w:type="gramStart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радио-аппаратуру</w:t>
            </w:r>
            <w:proofErr w:type="gramEnd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и другие электроприборы.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1.18. Огневые и сварочные работы могут быть допущены только с письменного разрешения Директора образовательного учреждения. Работы производятся согласно требованиям Правил пожарной безопасности при проведении сварочных и других огневых работ на объектах народного хозяйства.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1.19. Пользоваться утюгами разрешается только в специально отведенных помещениях, под наблюдением учителя (работника) образовательного учреждения. Глажение разрешается только утюгами с исправными терморегуляторами и световыми индикаторами включения, которые должны устанавливаться на подставках из огнеупорных материалов.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1.20. Здания и все помещения образовательного учреждения обеспечиваются первичными средствами пожаротушения.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1.21. По окончании занятий в классах, мастерских, кабинетах и лабораториях учителя, преподаватели, лаборанты, и другие работники образовательного учреждения обязаны тщательно осмотреть помещения, устранить выявленные недостатки и закрыть помещения, обесточив электросеть.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2. Отопление, вентиляция и кондиционирование воздуха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2.1. Перед началом отопительного сезона котельные, калориферные установки и другие приборы отопления, а также перед началом учебного года системы вентиляции и кондиционирования воздуха и кухонные очаги должны быть тщательно проверены и отремонтированы, а обслуживающий их персонал должен пройти противопожарный инструктаж.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2.2. Неисправные устройства систем отопления, вентиляции и </w:t>
            </w:r>
            <w:proofErr w:type="spellStart"/>
            <w:proofErr w:type="gramStart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кондициониро-вания</w:t>
            </w:r>
            <w:proofErr w:type="spellEnd"/>
            <w:proofErr w:type="gramEnd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воздуха, а также кухонные очаги эксплуатировать не допускается.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2.3. Использование вентиляционных каналов для отводов продуктов сгорания от газовых приборов запрещается.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2.4. Хранение в вентиляционных камерах оборудования и материалов запрещается.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2.5. Автоматические </w:t>
            </w:r>
            <w:proofErr w:type="spellStart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огнезадерживающие</w:t>
            </w:r>
            <w:proofErr w:type="spellEnd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устройства (заслонки, шиберы, клапаны) установленные на воздуховодах в местах пересечения противопожарных преград, устройства блокировки вентиляционных систем с автоматической пожарной сигнализацией и системами пожаротушения, противопожарные разделки дымоходов, вытяжные зонты и каналы от плит должны содержаться в исправном состоянии.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2.6. В местах забора воздуха должна быть исключена возможность появления горючих газов, паров, дыма, искр и открытого огня.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2.7. При эксплуатации систем вентиляции и кондиционирования воздуха </w:t>
            </w:r>
            <w:r w:rsidRPr="003B2A3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запрещается: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а) отключать </w:t>
            </w:r>
            <w:proofErr w:type="spellStart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огнезадерживающие</w:t>
            </w:r>
            <w:proofErr w:type="spellEnd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устройства;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б) выжигать скопившиеся в воздуховодах и зонтах жировые отложения и другие горючие вещества;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в) закрывать вытяжные каналы, отверстия и решетки.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3. Электроустановки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3.1. Электрические сети и электрооборудование, используемые в учреждении, и их эксплуатация должны отвечать требованиям действующих Правил устройства </w:t>
            </w: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lastRenderedPageBreak/>
              <w:t>электроустановок, Правил технической эксплуатации электроустановок потребителей и Правил техники безопасности при эксплуатации электроустановок потребителей.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3.2. Администрация образовательного учреждения обеспечивает обслуживание и техническую эксплуатацию электрооборудования и электросетей, своевременное проведение профилактических осмотров, планово-предупредительных ремонтов и эксплуатацию электрооборудования, аппаратуры и электросетей в соответствии с требованиями документов, указанных в п.3.1.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3.3. Соединения, </w:t>
            </w:r>
            <w:proofErr w:type="spellStart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оконцевания</w:t>
            </w:r>
            <w:proofErr w:type="spellEnd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и ответвления жил проводов и кабелей должны быть выполнены с помощью </w:t>
            </w:r>
            <w:proofErr w:type="spellStart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опрессовки</w:t>
            </w:r>
            <w:proofErr w:type="spellEnd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, сварки, пайки или специальных зажимов.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3.4. Устройство и эксплуатация временных электросетей за исключением электропроводки, питающей места производства строительных и временных ремонтно-монтажных работ, не допускается.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3.5. В производственных, складских и других помещениях с наличием горючих материалов и изделий в сгораемой упаковке, электрические светильники должны иметь закрытое или защищенное исполнение (со стеклянными колпаками).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3.6. Переносные светильники должны быть оборудованы защитными стеклянными колпаками и металлическими сетками. Для этих светильников и другой переносной и передвижной электроаппаратуры следует применять гибкие кабели с медными жилами и резиновой изоляцией в оболочке, стойкой к окружающей среде. Подключение переносных светильников следует предусматривать от </w:t>
            </w:r>
            <w:proofErr w:type="spellStart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ответвительных</w:t>
            </w:r>
            <w:proofErr w:type="spellEnd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коробок со штепсельными розетками.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3.7. Осветительная электросеть должна быть смонтирована так, чтобы светильники находились на расстоянии не менее 0,2 м от поверхности строительных конструкций из горючих материалов и не менее 0,5 м от тары в складских помещениях.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3.8. Электродвигатели должны регулярно очищаться от пыли. Запрещается накрывать электродвигатели какими-либо горючими материалами.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3.9. Все неисправности в электросетях и электроаппаратуре, которые могут вызвать искрение, короткое замыкание, сверхдопустимый нагрев изоляции кабелей и проводки, должны немедленно устраняться. Неисправные электросети и оборудование следует немедленно отключать от потребления электроэнергии.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3.10. При эксплуатации электроустановок запрещается: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а) использовать кабели и провода с поврежденной или потерявшей защитные свойства изоляцией;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б) оставлять под напряжением электрические провода и кабели с неизолированными концами;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в) пользоваться поврежденными (неисправными) розетками, </w:t>
            </w:r>
            <w:proofErr w:type="spellStart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ответвительными</w:t>
            </w:r>
            <w:proofErr w:type="spellEnd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коробками, рубильниками и другими </w:t>
            </w:r>
            <w:proofErr w:type="spellStart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электроустановочными</w:t>
            </w:r>
            <w:proofErr w:type="spellEnd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изделиями;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г) завязывать и скручивать электропровода, подвешивать светильники на электрических проводах, а также использовать выключатели, штепсельные розетки для подвешивания одежды и других предметов;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д) применять для прокладки электросетей радио- и телефонные провода, применять в качестве электрической защиты самодельные и некалиброванные предохранители;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3.11. Всякого рода новые подключения различных токоприемников (электродвигателей, нагревательных приборов и т.д.) должны производиться только после проведения соответствующих расчетов, допускающих возможность таких подключений.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3.12. Во всех помещениях (независимо от их назначения), которые по окончании работ закрываются и не контролируются, все электроустановки (кроме холодильников) должны отключаться.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3.13. Используемые для отопления небольших помещений масляные </w:t>
            </w:r>
            <w:proofErr w:type="spellStart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электрорадиаторы</w:t>
            </w:r>
            <w:proofErr w:type="spellEnd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и греющие </w:t>
            </w:r>
            <w:proofErr w:type="spellStart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электропанели</w:t>
            </w:r>
            <w:proofErr w:type="spellEnd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заводского изготовления должны иметь индивидуальную электрозащиту и исправные </w:t>
            </w:r>
            <w:proofErr w:type="spellStart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электрорегуляторы</w:t>
            </w:r>
            <w:proofErr w:type="spellEnd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3.14. образовательного учреждения обеспечивается электрическими фонарями на случай отключения электроэнергии.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4. Установки пожарной автоматики</w:t>
            </w:r>
          </w:p>
          <w:p w:rsidR="003B2A34" w:rsidRPr="003B2A34" w:rsidRDefault="003B2A34" w:rsidP="003B2A34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4.1. Администрация образовательного учреждения обеспечивает работоспособность и эксплуатацию пожарной автоматики в соответствии с требованиями Типовых правил технического содержания установок пожарной автоматики. Техническое обслуживание установок пожарной автоматики проводиться в соответствии с инструкцией по организации и проведению работ по регламентированному техническому обслуживанию установок </w:t>
            </w: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lastRenderedPageBreak/>
              <w:t>пожаротушения, пожарной и охранно-пожарной сигнализации, на основе заключения договоров со специализированными организациями на обслуживание установок автоматического пожаротушения, а также установок пожарной сигнализации.</w:t>
            </w:r>
          </w:p>
          <w:p w:rsidR="003B2A34" w:rsidRPr="003B2A34" w:rsidRDefault="003B2A34" w:rsidP="003B2A34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4.2. При производстве работ по техническому обслуживанию и ремонту специализированной организацией, контроль качества их выполнения осуществляет должностное лицо образовательного учреждения, ответственное за эксплуатацию установок. При этом администрация образовательного учреждения обязана обеспечить пожарную безопасность защищаемых установками помещений и поставить в известность пожарную охрану.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4.3. Установки пожарной автоматики должны эксплуатироваться в автоматическом режиме и круглосуточно находиться в работоспособном состоянии.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4.4. При эксплуатации пожарной автоматики не допускается: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а) устанавливать взамен вскрывшихся и неисправных оросителей пробки и заглушки;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б) загромождать подходы к контрольно-сигнальным устройствам и приборам;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в) складировать материалы на расстоянии менее 0,9 м до оросителей и 0,6 м до </w:t>
            </w:r>
            <w:proofErr w:type="spellStart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извещателей</w:t>
            </w:r>
            <w:proofErr w:type="spellEnd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;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г) использование трубопроводов установок для подвески или крепления какого-либо оборудования;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д) нанесение </w:t>
            </w:r>
            <w:proofErr w:type="gramStart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на оросители</w:t>
            </w:r>
            <w:proofErr w:type="gramEnd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извещатели</w:t>
            </w:r>
            <w:proofErr w:type="spellEnd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краски, побелки, штукатурки и других защитных покрытий при ремонтах и в процессе эксплуатации.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5. Первичные средства пожаротушения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5.1. образовательного учреждения оснащается первичными средствами пожаротушения независимо от оборудования здания и помещений установками пожаротушения и пожарными кранами в соответствии с действующими нормативно-правовыми актами в этой области.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5.2. Места расположения первичных средств пожаротушения должны указываться в планах эвакуации. Внешнее оформление и указательные знаки для определения мест расположения первичных средств пожаротушения должны соответствовать требованиям ГОСТ.</w:t>
            </w:r>
          </w:p>
          <w:p w:rsidR="003B2A34" w:rsidRPr="003B2A34" w:rsidRDefault="003B2A34" w:rsidP="003B2A34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Roboto-Regular" w:eastAsia="Times New Roman" w:hAnsi="Roboto-Regular" w:cs="Times New Roman"/>
                <w:color w:val="000000"/>
                <w:sz w:val="21"/>
                <w:szCs w:val="21"/>
                <w:lang w:eastAsia="ru-RU"/>
              </w:rPr>
              <w:t>5.3. Ручные огнетушители должны размещаться и эксплуатироваться согласно требованиям Свода правил «Техника пожарная. Огнетушители. Требования к эксплуатации» (утв. приказом МЧС РФ от 25.03.2009 N 179):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а) путем навески на вертикальные конструкции на высоте не более 1,5 м от уровня пола до нижнего торца огнетушителя;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б) путем установки в пожарные шкафы совместно с пожарными кранами, в специальные тумбы или на пожарные стенды.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5.4. Огнетушители должны устанавливаться таким образом, чтобы был виден имеющейся на его корпусе текст инструкции по использованию. Конструкция и внешнее оформление тумб и шкафов для размещения огнетушителей должны позволять визуально определить тип установленных в них огнетушителей.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5.5. Огнетушители должны размещаться в легкодоступных местах, где исключено повреждение, попадание на них прямых солнечных лучей и атмосферных осадков, непосредственное воздействие отопительных и нагревательных приборов.</w:t>
            </w:r>
          </w:p>
          <w:p w:rsidR="003B2A34" w:rsidRPr="003B2A34" w:rsidRDefault="003B2A34" w:rsidP="003B2A34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5.6. На период перезарядки и технического обслуживания огнетушителей, связанного с их ремонтом, взамен должны быть установлены огнетушители из резервного фонда.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5.7. При эксплуатации и техническом обслуживании огнетушителей следует руководствоваться требованиями, изложенными в паспортах заводов-изготовителей, и утвержденными в установленном порядке регламентами технического обслуживания огнетушителей каждого типа.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5.8. Повседневный контроль над сохранностью, содержанием и постоянной готовностью к действию первичных средств пожаротушения осуществляется лицами, назначенными приказом руководителя образовательного учреждения.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6. Требования пожарной безопасности для помещений различного назначения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6.1. Учебные классы и кабинеты.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6.1.1.     В учебных классах и кабинетах следует размещать только необходимые для обеспечения учебного процесса мебель, приборы, модели, принадлежности, пособия и т.п.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6.1.2. Приборы, мебель, принадлежности, пособия и т.п. размещаемые в учебных классах, кабинетах, лаборантских или в специально выделенных для этих целей помещениях, должны храниться в шкафах, на стеллажах или на стационарно установленных стойках.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lastRenderedPageBreak/>
              <w:t xml:space="preserve">6.1.3. Хранение в учебных классах, кабинетах, лабораториях и </w:t>
            </w:r>
            <w:proofErr w:type="gramStart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лаборантских учебно-наглядных пособий</w:t>
            </w:r>
            <w:proofErr w:type="gramEnd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и учебного оборудования, проведение опытов и других видов работ, которые не предусмотрены утвержденными перечнями и программами, не допускается.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6.1.4. Хранение фильмокопий, диапозитивов, слайдов, магнитных лент и т.п. должно осуществляться в специально выделенных для этой цели помещениях.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7. Требования пожарной безопасности при проведении культурно-массовых мероприятий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7.1. Ответственным за организацию и обеспечение пожарной безопасности при проведении культурно-массовых мероприятий (вечеров, концертов, киносеансов, новогодних елок и т.п.) является директор образовательного учреждения или лицо им назначенное приказом по образовательному учреждению из числа заместителей.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7.2. Перед началом культурно-массовых мероприятий директор образовательного учреждения или лицо, им назначенное, тщательно проверяет все помещения, эвакуационные пути и выходы на соответствие их требованиям пожарной безопасности, а также убеждается в наличии и исправном состоянии средств пожаротушения, связи и пожарной автоматики. Все выявленные недостатки устраняются до начала культурно-массового мероприятия.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7.3. На время проведения культурно-массовых мероприятий должно быть обеспечено дежурство работников образовательного учреждения и учащихся старших классов, которые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культурно-массового мероприятия.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7.4. Этажи и помещения, где проводятся культурно-массовые мероприятия, должны иметь не менее двух рассредоточенных эвакуационных выходов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7.5. Количество мест в помещениях устанавливается из расчета 0,75 </w:t>
            </w:r>
            <w:proofErr w:type="spellStart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кв.м</w:t>
            </w:r>
            <w:proofErr w:type="spellEnd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на человека, а при проведении танцев, игр и подобных им мероприятий из расчета 1,5 </w:t>
            </w:r>
            <w:proofErr w:type="spellStart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кв.м</w:t>
            </w:r>
            <w:proofErr w:type="spellEnd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на одного человека (без учета площади сцены). Заполнение помещений людьми сверх установленных норм не допускается.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7.6. Ширина продольных и поперечных проходов в помещениях для проведения культурно- массовых мероприятий должна быть не менее одного метра, а проходов, ведущих к выходам, не менее ширины самих выходов. Все проходы и выходы должны располагаться так, чтобы не создавать встречных или пересекающихся потоков людей. Сокращать ширину проходов между рядами и устанавливать в проходах добавочные места запрещается.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7.7. В помещениях для культурно-массовых мероприятий все кресла и стулья должны быть соединены в рядах между собой и прочно прикреплены к полу. В помещениях, используемых для танцевальных вечеров и детских игр, с количеством мест не более 200, крепление стульев к полу может не производиться.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7.8. Эвакуационные выходы из помещений должны быть обозначены световыми указателями с надписью «Выход» белого цвета на зеленом фоне, подключенными к сети аварийного или эвакуационного освещения здания. При наличии людей в помещениях световые указатели должны быть во включенном состоянии.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7.9. В помещениях, используемых для проведения культурно-массовых мероприятий </w:t>
            </w:r>
            <w:r w:rsidRPr="003B2A3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запрещается: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а) оклеивать стены и потолки обоями и бумагой;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б) применять горючие материалы, не обработанные огнезащитными составами, для акустической отделки стен и потолков; хранить бензин и другие легковоспламеняющиеся и горючие жидкости;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в) хранить имущество, инвентарь и другие предметы, вещества и материалы под сценой, а также в подвалах, расположенных под помещениями;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г) применять предметы оформления помещений, декораций и сценическое оборудование, изготовленное из горючих синтетических материалов, искусственных тканей и волокон (пенопласта, </w:t>
            </w:r>
            <w:proofErr w:type="spellStart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поролина</w:t>
            </w:r>
            <w:proofErr w:type="spellEnd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поливинила</w:t>
            </w:r>
            <w:proofErr w:type="spellEnd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и т.п.)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д) применять открытый огонь (факелы, свечи, фейерверки, бенгальские огни и т.п.), использовать хлопушки, применять дуговые прожекторы, устраивать световые эффекты с применением химических и других веществ, могущих вызвать загорание;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е) устанавливать стулья, кресла и т.п., конструкции которых выполнены из пластмасс и легковоспламеняющихся материалов;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ж) устанавливать на дверях </w:t>
            </w:r>
            <w:proofErr w:type="spellStart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эваковыходов</w:t>
            </w:r>
            <w:proofErr w:type="spellEnd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замки и трудно открывающиеся запоры;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з) устанавливать на окнах глухие решетки.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lastRenderedPageBreak/>
              <w:t>7.10.   Все сгораемые декорации, сценическое оформление, а также драпировка, используемые на окнах и дверях, должны подвергаться обработке огнезащитными составами с составлением акта в двух экземплярах, один из которых передается заказчику, а второй хранится в организации, производившей пропитку.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7.11. Должностное лицо, ответственное за противопожарное состояние образовательного учреждения обязано производить проверку качества огнезащитной обработки декораций и конструкций перед проведением каждого культурно-массового мероприятия.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7.12. При проведении новогоднего вечера елка устанавливается на устойчивом основании с таким расчетом, чтобы не затруднялся выход из помещения. Ветки елки должны находиться на расстоянии не менее одного метра от стен и потолка.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7.13. Оформление иллюминации елки должно проводиться опытным электриком с соблюдением требований Правил устройства электроустановок. Лампочки в гирляндах должны быть мощностью не более 25 Вт. При этом электропровода, питающие лампочки елочного освещения должны быть гибкими, с медными жилами. Электропровода должны иметь исправную изоляцию и подключаться к электросети при помощи штепсельных соединений.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7.14. При неисправности елочного освещения (нагревание проводов, мигание лампочек, искрение и т.п.) иллюминация немедленно отключается, и не включаться до устранения неисправностей.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7.15. При оформлении елки запрещается: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а) использовать для украшения легковоспламеняющиеся игрушки и украшения;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б) применять для иллюминации елки свечи, бенгальские огни, фейерверки и т.п.;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в) украшать ветки ватой и игрушками из нее, не пропитанными огнезащитным составом.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8. Порядок действий в случае возникновении пожара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8.1. В случае возникновения пожара, действия работников образовательного учреждения и привлекаемых к тушению пожара лиц в первую очередь должны быть направлены на обеспечение безопасности детей, их эвакуацию и спасение.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8.2. Каждый работник образовательного учреждения, обнаруживший пожар или его признаки (задымление, запах горения или тления, повышение температуры и т.п.) обязан: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а) немедленно сообщить об этом по телефону «01» (при этом необходимо четко назвать адрес учреждения, место возникновения пожара, а также сообщить свою </w:t>
            </w:r>
            <w:proofErr w:type="gramStart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фамилию;;</w:t>
            </w:r>
            <w:proofErr w:type="gramEnd"/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б) задействовать систему оповещения о пожаре; приступить самому и привлечь других лиц к эвакуации детей из здания в безопасное место согласно плану эвакуации;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в) известить о пожаре директора образовательного учреждения или заменяющего его работника;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г) организовать встречу пожарных подразделений, принять меры по тушению пожара имеющимися в учреждении средствами пожаротушения.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8.3. Директор образовательного учреждения или замещающий его работник, прибывший к месту пожара, обязан: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а) проверить сообщено ли в пожарную охрану о возникновении пожара;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б) осуществлять руководство эвакуацией людей и тушением пожара до прибытия пожарных подразделений. В случае угрозы для жизни людей немедленно организовать их спасение, используя для этого все имеющиеся силы и средства;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в) организовать проверку наличия детей и работников, эвакуированных из здания, по классным журналам и имеющимся спискам;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г) выделить для встречи пожарных подразделений лицо, хорошо знающее расположение подъездных путей и </w:t>
            </w:r>
            <w:proofErr w:type="spellStart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водоисточников</w:t>
            </w:r>
            <w:proofErr w:type="spellEnd"/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;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д) проверить включение в работу автоматической системы пожаротушения;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е) удалить из опасной зоны всех лиц, не занятых эвакуацией людей и ликвидацией пожара;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ж) при необходимости вызвать к месту пожара медицинскую и другие службы;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з) прекратить работы, не связанные с мерами по эвакуации людей и ликвидации пожара;</w:t>
            </w:r>
          </w:p>
          <w:p w:rsidR="003B2A34" w:rsidRPr="003B2A34" w:rsidRDefault="003B2A34" w:rsidP="003B2A34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и) организовать отключение сетей электро- и газоснабжения, остановку систем вентиляции и кондиционирования воздуха и осуществление других мероприятий, способствующих распространения пожара;</w:t>
            </w:r>
          </w:p>
          <w:p w:rsidR="003B2A34" w:rsidRPr="003B2A34" w:rsidRDefault="003B2A34" w:rsidP="003B2A34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к) обеспечить безопасность людей, принимающих участие в эвакуации и тушении пожара, от возможных обрушений конструкций, воздействия токсичных продуктов горения и повышенной температуры, поражения электрическим током и т.п.;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л) информировать начальника пожарного подразделения о наличии людей в здании.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lastRenderedPageBreak/>
              <w:t>8.4. При проведении эвакуации и тушении пожара необходимо: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а) с учетом сложившейся обстановки определить наиболее безопасные эвакуационные пути, обеспечивающие возможность эвакуации людей в безопасную зону в кратчайший срок;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б) исключить условия, способствующие возникновению паники. С этой целью учителям и другим работникам образовательного учреждения не оставлять детей без присмотра с момента обнаружения пожара и до его ликвидации;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в) эвакуацию детей следует начинать из помещения, в котором возник пожар, и смежных с ним помещений, которым угрожает опасность распространения огня и продуктов горения. Дети младшего возраста подлежат эвакуации в первую очередь;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г) в зимнее время по усмотрению лиц, осуществляющих эвакуацию, дети старших возрастных групп могут предварительно одеться или взять одежду с собой, а детей младшего возраста следует выводить или выносить, завернув в одеяла или другие теплые вещи;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д) тщательно проверить все помещения, чтобы исключить возможность пребывания в опасной зоне детей, спрятавшихся под партами, в шкафах или других местах;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е) выставлять посты безопасности на выходах в здание, чтобы исключить возможность возвращения детей и работников в здание, где возник пожар;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ж) при тушении следует стремиться в первую очередь обеспечить благоприятные условия для безопасной эвакуации людей;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з) воздерживаться от открывания окон и дверей, а также от разбивания стекол во избежание распространения огня и дыма в смежные помещения.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Покидая помещения или здание, следует закрывать за собой все двери и окна.</w:t>
            </w:r>
          </w:p>
          <w:p w:rsidR="003B2A34" w:rsidRPr="003B2A34" w:rsidRDefault="0046293A" w:rsidP="003B2A34">
            <w:pPr>
              <w:spacing w:after="0" w:line="240" w:lineRule="auto"/>
              <w:jc w:val="right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hyperlink r:id="rId4" w:tgtFrame="_blank" w:history="1">
              <w:r w:rsidR="003B2A34" w:rsidRPr="003B2A34">
                <w:rPr>
                  <w:rFonts w:ascii="Roboto-Regular" w:eastAsia="Times New Roman" w:hAnsi="Roboto-Regular" w:cs="Times New Roman"/>
                  <w:color w:val="162FEC"/>
                  <w:sz w:val="23"/>
                  <w:szCs w:val="23"/>
                  <w:lang w:eastAsia="ru-RU"/>
                </w:rPr>
                <w:t>ПРИЛОЖЕНИЯ 2-3 скачать</w:t>
              </w:r>
            </w:hyperlink>
          </w:p>
          <w:p w:rsidR="003B2A34" w:rsidRPr="003B2A34" w:rsidRDefault="003B2A34" w:rsidP="003B2A34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3B2A34" w:rsidRPr="003B2A34" w:rsidRDefault="003B2A34" w:rsidP="003B2A34">
            <w:pPr>
              <w:spacing w:after="0" w:line="240" w:lineRule="auto"/>
              <w:jc w:val="right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3B2A34" w:rsidRPr="003B2A34" w:rsidRDefault="003B2A34" w:rsidP="003B2A34">
            <w:pPr>
              <w:spacing w:after="0" w:line="240" w:lineRule="auto"/>
              <w:jc w:val="right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Приложение 4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3B2A34" w:rsidRPr="003B2A34" w:rsidRDefault="003B2A34" w:rsidP="003B2A34">
            <w:pPr>
              <w:spacing w:after="0" w:line="240" w:lineRule="auto"/>
              <w:jc w:val="center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Пожарные расчеты для принятия первичных мер по тушению пожара в здании образовательного учреждения, выноса служебных документов и имущества до прибытия пожарных подразделений</w:t>
            </w:r>
          </w:p>
          <w:p w:rsidR="003B2A34" w:rsidRPr="003B2A34" w:rsidRDefault="003B2A34" w:rsidP="003B2A34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3B2A34" w:rsidRPr="003B2A34" w:rsidRDefault="003B2A34" w:rsidP="003B2A34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Первый расчет</w:t>
            </w:r>
          </w:p>
          <w:p w:rsidR="003B2A34" w:rsidRPr="003B2A34" w:rsidRDefault="003B2A34" w:rsidP="003B2A34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Участок работы - 1 этаж здания, спортивный и актовый зал образовательного учреждения, столовая и мастерские.</w:t>
            </w:r>
          </w:p>
          <w:p w:rsidR="003B2A34" w:rsidRPr="003B2A34" w:rsidRDefault="003B2A34" w:rsidP="003B2A34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Начальник расчета - (Ф.И.О.) - ответственный за безопасность ОУ.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Первый номер расчета - (Ф.И.О.) - учитель труда.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Второй номер расчета - (Ф.И.О.) - учитель физкультуры.</w:t>
            </w:r>
          </w:p>
          <w:p w:rsidR="003B2A34" w:rsidRPr="003B2A34" w:rsidRDefault="003B2A34" w:rsidP="003B2A34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3B2A34" w:rsidRPr="003B2A34" w:rsidRDefault="003B2A34" w:rsidP="003B2A34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Второй расчет</w:t>
            </w:r>
          </w:p>
          <w:p w:rsidR="003B2A34" w:rsidRPr="003B2A34" w:rsidRDefault="003B2A34" w:rsidP="003B2A34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Участок работы - 2-й и 3-й этаж здания образовательного учреждения.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Начальник расчета - (Ф.И.О.) - заведующий хозяйством.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Первый номер расчета - (Ф.И.О.) - учитель истории.</w:t>
            </w:r>
          </w:p>
          <w:p w:rsidR="003B2A34" w:rsidRPr="003B2A34" w:rsidRDefault="003B2A34" w:rsidP="003B2A34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3B2A3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Второй номер расчета - (Ф.И.О.) - заместитель директора по воспитательной работе.</w:t>
            </w:r>
          </w:p>
        </w:tc>
      </w:tr>
    </w:tbl>
    <w:p w:rsidR="00601D7C" w:rsidRDefault="00601D7C"/>
    <w:sectPr w:rsidR="0060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AD"/>
    <w:rsid w:val="003B2A34"/>
    <w:rsid w:val="003C2DAD"/>
    <w:rsid w:val="0046293A"/>
    <w:rsid w:val="00601D7C"/>
    <w:rsid w:val="00F1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36960-9CEC-48ED-83F0-DA17DF62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--5cdabpnn3clplkte7at4a7e.xn--p1ai/Prilozh/prilozhenie_2_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5084</Words>
  <Characters>28980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2018-11-16T11:34:00Z</cp:lastPrinted>
  <dcterms:created xsi:type="dcterms:W3CDTF">2018-11-16T07:23:00Z</dcterms:created>
  <dcterms:modified xsi:type="dcterms:W3CDTF">2018-11-16T11:36:00Z</dcterms:modified>
</cp:coreProperties>
</file>